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B868" w14:textId="77777777" w:rsidR="00AC1428" w:rsidRPr="003F5768" w:rsidRDefault="00AC1428" w:rsidP="00AC1428">
      <w:pPr>
        <w:tabs>
          <w:tab w:val="left" w:pos="1020"/>
        </w:tabs>
        <w:jc w:val="center"/>
        <w:rPr>
          <w:b/>
        </w:rPr>
      </w:pPr>
      <w:r w:rsidRPr="003F5768">
        <w:rPr>
          <w:b/>
        </w:rPr>
        <w:t>Clinical Education SIG Leadership</w:t>
      </w:r>
    </w:p>
    <w:p w14:paraId="1973DF92" w14:textId="3ABF5DB0" w:rsidR="00AC1428" w:rsidRPr="003F5768" w:rsidRDefault="00343C5A" w:rsidP="00AC1428">
      <w:pPr>
        <w:tabs>
          <w:tab w:val="left" w:pos="1020"/>
        </w:tabs>
        <w:jc w:val="center"/>
        <w:rPr>
          <w:b/>
        </w:rPr>
      </w:pPr>
      <w:r>
        <w:rPr>
          <w:b/>
        </w:rPr>
        <w:t>January</w:t>
      </w:r>
      <w:r w:rsidR="00B87030">
        <w:rPr>
          <w:b/>
        </w:rPr>
        <w:t xml:space="preserve"> </w:t>
      </w:r>
      <w:r w:rsidR="008C063E">
        <w:rPr>
          <w:b/>
        </w:rPr>
        <w:t>1</w:t>
      </w:r>
      <w:r>
        <w:rPr>
          <w:b/>
        </w:rPr>
        <w:t>9</w:t>
      </w:r>
      <w:r w:rsidR="00F50375">
        <w:rPr>
          <w:b/>
        </w:rPr>
        <w:t>, 2</w:t>
      </w:r>
      <w:r w:rsidR="00AC1428" w:rsidRPr="003F5768">
        <w:rPr>
          <w:b/>
        </w:rPr>
        <w:t>02</w:t>
      </w:r>
      <w:r>
        <w:rPr>
          <w:b/>
        </w:rPr>
        <w:t>4</w:t>
      </w:r>
    </w:p>
    <w:p w14:paraId="0D54B005" w14:textId="5A22EB2D" w:rsidR="00AC1428" w:rsidRDefault="00E40853" w:rsidP="00AC1428">
      <w:pPr>
        <w:tabs>
          <w:tab w:val="left" w:pos="1020"/>
        </w:tabs>
        <w:jc w:val="center"/>
        <w:rPr>
          <w:b/>
        </w:rPr>
      </w:pPr>
      <w:r>
        <w:rPr>
          <w:b/>
        </w:rPr>
        <w:t>11</w:t>
      </w:r>
      <w:r w:rsidR="00EB3EBA">
        <w:rPr>
          <w:b/>
        </w:rPr>
        <w:t xml:space="preserve">:00 – </w:t>
      </w:r>
      <w:r>
        <w:rPr>
          <w:b/>
        </w:rPr>
        <w:t>12</w:t>
      </w:r>
      <w:r w:rsidR="00EB3EBA">
        <w:rPr>
          <w:b/>
        </w:rPr>
        <w:t>:00</w:t>
      </w:r>
      <w:r w:rsidR="00EE1034">
        <w:rPr>
          <w:b/>
        </w:rPr>
        <w:t>a</w:t>
      </w:r>
      <w:r w:rsidR="00AC1428" w:rsidRPr="003F5768">
        <w:rPr>
          <w:b/>
        </w:rPr>
        <w:t xml:space="preserve">m CST; </w:t>
      </w:r>
      <w:r>
        <w:rPr>
          <w:b/>
        </w:rPr>
        <w:t>12:00</w:t>
      </w:r>
      <w:r w:rsidR="00AC1428" w:rsidRPr="003F5768">
        <w:rPr>
          <w:b/>
        </w:rPr>
        <w:t>-</w:t>
      </w:r>
      <w:r w:rsidR="00961E4E">
        <w:rPr>
          <w:b/>
        </w:rPr>
        <w:t>1</w:t>
      </w:r>
      <w:r w:rsidR="00AC1428" w:rsidRPr="003F5768">
        <w:rPr>
          <w:b/>
        </w:rPr>
        <w:t>:00</w:t>
      </w:r>
      <w:r w:rsidR="00EE1034">
        <w:rPr>
          <w:b/>
        </w:rPr>
        <w:t xml:space="preserve"> a</w:t>
      </w:r>
      <w:r w:rsidR="002030CA" w:rsidRPr="003F5768">
        <w:rPr>
          <w:b/>
        </w:rPr>
        <w:t>m</w:t>
      </w:r>
      <w:r w:rsidR="00370F2C">
        <w:rPr>
          <w:b/>
        </w:rPr>
        <w:t xml:space="preserve"> ES</w:t>
      </w:r>
      <w:r w:rsidR="00AC1428" w:rsidRPr="003F5768">
        <w:rPr>
          <w:b/>
        </w:rPr>
        <w:t>T</w:t>
      </w:r>
    </w:p>
    <w:p w14:paraId="660441E9" w14:textId="77777777" w:rsidR="00C27733" w:rsidRDefault="005F3B89" w:rsidP="00FB44B2">
      <w:pPr>
        <w:tabs>
          <w:tab w:val="left" w:pos="1020"/>
          <w:tab w:val="center" w:pos="5175"/>
          <w:tab w:val="left" w:pos="754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AD52E2">
        <w:rPr>
          <w:b/>
        </w:rPr>
        <w:t>Present:</w:t>
      </w:r>
      <w:r>
        <w:rPr>
          <w:b/>
        </w:rPr>
        <w:t xml:space="preserve"> </w:t>
      </w:r>
      <w:r w:rsidR="00C27733">
        <w:rPr>
          <w:b/>
        </w:rPr>
        <w:t xml:space="preserve">Julie Gruden, Julie Lombardi, Jane Fagan, Jessica Rodriguez Torres, </w:t>
      </w:r>
    </w:p>
    <w:p w14:paraId="415F02BB" w14:textId="54AB213F" w:rsidR="00AD52E2" w:rsidRDefault="00C27733" w:rsidP="00FB44B2">
      <w:pPr>
        <w:tabs>
          <w:tab w:val="left" w:pos="1020"/>
          <w:tab w:val="center" w:pos="5175"/>
          <w:tab w:val="left" w:pos="7545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Angie Henning, KeithAnn Halle </w:t>
      </w:r>
    </w:p>
    <w:p w14:paraId="064D8B10" w14:textId="3F838B3D" w:rsidR="002865D9" w:rsidRDefault="00AD52E2" w:rsidP="00AD52E2">
      <w:pPr>
        <w:tabs>
          <w:tab w:val="left" w:pos="1020"/>
        </w:tabs>
        <w:jc w:val="center"/>
        <w:rPr>
          <w:b/>
        </w:rPr>
      </w:pPr>
      <w:r>
        <w:rPr>
          <w:b/>
        </w:rPr>
        <w:t>Absent:</w:t>
      </w:r>
      <w:r w:rsidR="00AD3834">
        <w:rPr>
          <w:b/>
        </w:rPr>
        <w:t xml:space="preserve"> </w:t>
      </w:r>
      <w:r w:rsidR="00C27733">
        <w:rPr>
          <w:b/>
        </w:rPr>
        <w:t>none</w:t>
      </w:r>
    </w:p>
    <w:p w14:paraId="37F5B9BC" w14:textId="261CC74C" w:rsidR="002865D9" w:rsidRPr="002865D9" w:rsidRDefault="00AC1428" w:rsidP="002865D9">
      <w:pPr>
        <w:pStyle w:val="xmsonormal"/>
        <w:shd w:val="clear" w:color="auto" w:fill="1F3D59"/>
        <w:tabs>
          <w:tab w:val="left" w:pos="1630"/>
          <w:tab w:val="center" w:pos="5112"/>
        </w:tabs>
        <w:spacing w:after="150"/>
        <w:jc w:val="center"/>
        <w:rPr>
          <w:rFonts w:asciiTheme="minorHAnsi" w:hAnsiTheme="minorHAnsi" w:cstheme="minorHAnsi"/>
          <w:color w:val="000000"/>
        </w:rPr>
      </w:pPr>
      <w:r w:rsidRPr="003F5768">
        <w:rPr>
          <w:rFonts w:asciiTheme="minorHAnsi" w:hAnsiTheme="minorHAnsi" w:cstheme="minorHAnsi"/>
          <w:color w:val="FFFFFF"/>
        </w:rPr>
        <w:t>Meeting completed via Zoom</w:t>
      </w:r>
    </w:p>
    <w:p w14:paraId="20FD5511" w14:textId="300E59A9" w:rsidR="0074114E" w:rsidRPr="0074114E" w:rsidRDefault="002865D9" w:rsidP="0074114E">
      <w:pPr>
        <w:tabs>
          <w:tab w:val="left" w:pos="1020"/>
        </w:tabs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Agenda</w:t>
      </w:r>
    </w:p>
    <w:p w14:paraId="20F3E973" w14:textId="1553322C" w:rsidR="00C15C0E" w:rsidRDefault="00C15C0E" w:rsidP="00C15C0E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Updates</w:t>
      </w:r>
    </w:p>
    <w:p w14:paraId="451A9193" w14:textId="1917C8D1" w:rsidR="00141B6C" w:rsidRPr="00CD5910" w:rsidRDefault="00141B6C" w:rsidP="00141B6C">
      <w:pPr>
        <w:pStyle w:val="ListParagraph"/>
        <w:numPr>
          <w:ilvl w:val="1"/>
          <w:numId w:val="10"/>
        </w:numPr>
        <w:rPr>
          <w:rFonts w:cstheme="minorHAnsi"/>
          <w:color w:val="000000"/>
          <w:u w:val="single"/>
        </w:rPr>
      </w:pPr>
      <w:r w:rsidRPr="0074114E">
        <w:rPr>
          <w:rFonts w:cstheme="minorHAnsi"/>
          <w:color w:val="000000"/>
        </w:rPr>
        <w:t>Mentoring and Networking Communities</w:t>
      </w:r>
      <w:r w:rsidR="00EB53AF">
        <w:rPr>
          <w:rFonts w:cstheme="minorHAnsi"/>
          <w:color w:val="000000"/>
        </w:rPr>
        <w:t xml:space="preserve"> </w:t>
      </w:r>
      <w:r w:rsidR="00CD5910">
        <w:rPr>
          <w:rFonts w:cstheme="minorHAnsi"/>
          <w:color w:val="000000"/>
        </w:rPr>
        <w:t xml:space="preserve">– Angie </w:t>
      </w:r>
    </w:p>
    <w:p w14:paraId="365C6885" w14:textId="5C989596" w:rsidR="00CD5910" w:rsidRPr="00CD5910" w:rsidRDefault="00CD5910" w:rsidP="00CD5910">
      <w:pPr>
        <w:pStyle w:val="ListParagraph"/>
        <w:numPr>
          <w:ilvl w:val="2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Progress- 4/5 groups met, leaders identified, initial meetings occurred</w:t>
      </w:r>
      <w:r w:rsidR="0022288D">
        <w:rPr>
          <w:rFonts w:cstheme="minorHAnsi"/>
          <w:color w:val="000000"/>
        </w:rPr>
        <w:t>, establishing guidelines</w:t>
      </w:r>
    </w:p>
    <w:p w14:paraId="4660E03B" w14:textId="05521544" w:rsidR="00E265B3" w:rsidRDefault="00EB53AF" w:rsidP="00BC1B59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 w:rsidRPr="00402CF7">
        <w:rPr>
          <w:rFonts w:cstheme="minorHAnsi"/>
          <w:color w:val="000000"/>
        </w:rPr>
        <w:t>Clinical Education</w:t>
      </w:r>
      <w:r w:rsidR="00EE1034">
        <w:rPr>
          <w:rFonts w:cstheme="minorHAnsi"/>
          <w:color w:val="000000"/>
        </w:rPr>
        <w:t xml:space="preserve"> Terminology Workgroup</w:t>
      </w:r>
      <w:r w:rsidR="00CD5910">
        <w:rPr>
          <w:rFonts w:cstheme="minorHAnsi"/>
          <w:color w:val="000000"/>
        </w:rPr>
        <w:t xml:space="preserve">- Jane </w:t>
      </w:r>
      <w:r w:rsidR="00E265B3">
        <w:rPr>
          <w:rFonts w:cstheme="minorHAnsi"/>
          <w:color w:val="000000"/>
        </w:rPr>
        <w:t xml:space="preserve"> </w:t>
      </w:r>
    </w:p>
    <w:p w14:paraId="3E1D628C" w14:textId="3E1F33F2" w:rsidR="0022288D" w:rsidRDefault="0022288D" w:rsidP="0022288D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No updates </w:t>
      </w:r>
    </w:p>
    <w:p w14:paraId="235A483A" w14:textId="4839127B" w:rsidR="00E265B3" w:rsidRDefault="00EB53AF" w:rsidP="00BC1B59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 w:rsidRPr="00402CF7">
        <w:rPr>
          <w:rFonts w:cstheme="minorHAnsi"/>
          <w:color w:val="000000"/>
        </w:rPr>
        <w:t xml:space="preserve">Slot Release Placement Survey </w:t>
      </w:r>
      <w:r w:rsidR="00CD5910">
        <w:rPr>
          <w:rFonts w:cstheme="minorHAnsi"/>
          <w:color w:val="000000"/>
        </w:rPr>
        <w:t xml:space="preserve">– Marisa </w:t>
      </w:r>
    </w:p>
    <w:p w14:paraId="5CC34D52" w14:textId="1B943499" w:rsidR="00CD5910" w:rsidRDefault="006661A5" w:rsidP="00CD5910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Recommendation</w:t>
      </w:r>
      <w:r w:rsidR="00CD5910">
        <w:rPr>
          <w:rFonts w:cstheme="minorHAnsi"/>
          <w:color w:val="000000"/>
        </w:rPr>
        <w:t xml:space="preserve"> will be presented at CSM business meeting </w:t>
      </w:r>
    </w:p>
    <w:p w14:paraId="74889B81" w14:textId="28414547" w:rsidR="00E03AD4" w:rsidRDefault="0074114E" w:rsidP="008C063E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 w:rsidRPr="0074114E">
        <w:rPr>
          <w:rFonts w:cstheme="minorHAnsi"/>
          <w:color w:val="000000"/>
        </w:rPr>
        <w:t>Membership Directory</w:t>
      </w:r>
      <w:r w:rsidR="00EB53AF">
        <w:rPr>
          <w:rFonts w:cstheme="minorHAnsi"/>
          <w:color w:val="000000"/>
        </w:rPr>
        <w:t xml:space="preserve"> </w:t>
      </w:r>
      <w:r w:rsidR="00CD5910">
        <w:rPr>
          <w:rFonts w:cstheme="minorHAnsi"/>
          <w:color w:val="000000"/>
        </w:rPr>
        <w:t xml:space="preserve">– ongoing </w:t>
      </w:r>
    </w:p>
    <w:p w14:paraId="721786B9" w14:textId="6FC3DAF2" w:rsidR="00B87030" w:rsidRPr="002F1D79" w:rsidRDefault="00FB7FA2" w:rsidP="00BC1B59">
      <w:pPr>
        <w:pStyle w:val="ListParagraph"/>
        <w:numPr>
          <w:ilvl w:val="1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Residency Interviews</w:t>
      </w:r>
      <w:r w:rsidR="00CD5910">
        <w:rPr>
          <w:rFonts w:cstheme="minorHAnsi"/>
          <w:color w:val="000000"/>
        </w:rPr>
        <w:t xml:space="preserve">- </w:t>
      </w:r>
      <w:r w:rsidR="0022288D">
        <w:rPr>
          <w:rFonts w:cstheme="minorHAnsi"/>
          <w:color w:val="000000"/>
        </w:rPr>
        <w:t xml:space="preserve"> </w:t>
      </w:r>
      <w:r w:rsidR="00CD5910">
        <w:rPr>
          <w:rFonts w:cstheme="minorHAnsi"/>
          <w:color w:val="000000"/>
        </w:rPr>
        <w:t xml:space="preserve">will present at CSM meeting </w:t>
      </w:r>
    </w:p>
    <w:p w14:paraId="4819B6DB" w14:textId="77777777" w:rsidR="00BF3227" w:rsidRPr="00BF3227" w:rsidRDefault="00BF3227" w:rsidP="00BF3227">
      <w:pPr>
        <w:pStyle w:val="ListParagraph"/>
        <w:ind w:left="1440"/>
        <w:rPr>
          <w:rFonts w:cstheme="minorHAnsi"/>
          <w:color w:val="000000"/>
          <w:u w:val="single"/>
        </w:rPr>
      </w:pPr>
    </w:p>
    <w:p w14:paraId="6DEAA45F" w14:textId="2CD5114A" w:rsidR="002F1D79" w:rsidRPr="00343C5A" w:rsidRDefault="00BF3227" w:rsidP="00343C5A">
      <w:pPr>
        <w:rPr>
          <w:rFonts w:cstheme="minorHAnsi"/>
          <w:b/>
          <w:color w:val="000000"/>
          <w:u w:val="single"/>
        </w:rPr>
      </w:pPr>
      <w:r w:rsidRPr="009B0367">
        <w:rPr>
          <w:rFonts w:cstheme="minorHAnsi"/>
          <w:b/>
          <w:color w:val="000000"/>
          <w:u w:val="single"/>
        </w:rPr>
        <w:t xml:space="preserve">Previous Action Items: </w:t>
      </w:r>
    </w:p>
    <w:p w14:paraId="7CBFEF8D" w14:textId="47B36721" w:rsidR="00CA67F3" w:rsidRDefault="00CA67F3" w:rsidP="00343C5A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</w:rPr>
      </w:pPr>
      <w:r w:rsidRPr="00343C5A">
        <w:rPr>
          <w:rFonts w:cstheme="minorHAnsi"/>
          <w:b/>
          <w:bCs/>
          <w:color w:val="000000"/>
        </w:rPr>
        <w:t xml:space="preserve">Academy </w:t>
      </w:r>
      <w:r w:rsidR="00F52D85" w:rsidRPr="00343C5A">
        <w:rPr>
          <w:rFonts w:cstheme="minorHAnsi"/>
          <w:b/>
          <w:bCs/>
          <w:color w:val="000000"/>
        </w:rPr>
        <w:t xml:space="preserve">shared drive </w:t>
      </w:r>
    </w:p>
    <w:p w14:paraId="2D048420" w14:textId="6493A17B" w:rsidR="00F52D85" w:rsidRPr="0022288D" w:rsidRDefault="00CD5910" w:rsidP="0022288D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 w:rsidRPr="00CD5910">
        <w:rPr>
          <w:rFonts w:cstheme="minorHAnsi"/>
          <w:color w:val="000000"/>
        </w:rPr>
        <w:t xml:space="preserve">Shared drive is connected to chair email </w:t>
      </w:r>
    </w:p>
    <w:p w14:paraId="3D90B333" w14:textId="4E472B72" w:rsidR="009F35BD" w:rsidRPr="00343C5A" w:rsidRDefault="00BF3227" w:rsidP="00343C5A">
      <w:pPr>
        <w:pStyle w:val="ListParagraph"/>
        <w:numPr>
          <w:ilvl w:val="0"/>
          <w:numId w:val="32"/>
        </w:numPr>
        <w:rPr>
          <w:rFonts w:cstheme="minorHAnsi"/>
          <w:b/>
          <w:bCs/>
          <w:color w:val="000000"/>
          <w:u w:val="single"/>
        </w:rPr>
      </w:pPr>
      <w:r w:rsidRPr="00343C5A">
        <w:rPr>
          <w:rFonts w:cstheme="minorHAnsi"/>
          <w:b/>
          <w:bCs/>
          <w:color w:val="000000"/>
        </w:rPr>
        <w:t>ELC attendance list</w:t>
      </w:r>
      <w:r w:rsidRPr="00BC1B59">
        <w:rPr>
          <w:rFonts w:cstheme="minorHAnsi"/>
          <w:color w:val="000000"/>
        </w:rPr>
        <w:t xml:space="preserve"> –</w:t>
      </w:r>
      <w:r w:rsidR="00343C5A">
        <w:rPr>
          <w:rFonts w:cstheme="minorHAnsi"/>
          <w:color w:val="000000"/>
        </w:rPr>
        <w:t xml:space="preserve"> sent to Julie G. </w:t>
      </w:r>
    </w:p>
    <w:p w14:paraId="7C8BBFB9" w14:textId="77777777" w:rsidR="00343C5A" w:rsidRPr="00090621" w:rsidRDefault="00343C5A" w:rsidP="00343C5A">
      <w:pPr>
        <w:pStyle w:val="ListParagraph"/>
        <w:rPr>
          <w:rFonts w:cstheme="minorHAnsi"/>
          <w:b/>
          <w:bCs/>
          <w:color w:val="000000"/>
          <w:u w:val="single"/>
        </w:rPr>
      </w:pPr>
    </w:p>
    <w:p w14:paraId="39813E3C" w14:textId="13F9B966" w:rsidR="00EF483A" w:rsidRPr="00343C5A" w:rsidRDefault="009F35BD" w:rsidP="009F35BD">
      <w:pPr>
        <w:pStyle w:val="ListParagraph"/>
        <w:numPr>
          <w:ilvl w:val="0"/>
          <w:numId w:val="28"/>
        </w:numPr>
        <w:rPr>
          <w:rFonts w:cstheme="minorHAnsi"/>
          <w:b/>
          <w:bCs/>
          <w:color w:val="000000"/>
        </w:rPr>
      </w:pPr>
      <w:r w:rsidRPr="00343C5A">
        <w:rPr>
          <w:rFonts w:cstheme="minorHAnsi"/>
          <w:b/>
          <w:bCs/>
          <w:color w:val="000000"/>
        </w:rPr>
        <w:t xml:space="preserve">CSM </w:t>
      </w:r>
      <w:r w:rsidR="00BC1B59" w:rsidRPr="00343C5A">
        <w:rPr>
          <w:rFonts w:cstheme="minorHAnsi"/>
          <w:b/>
          <w:bCs/>
          <w:color w:val="000000"/>
        </w:rPr>
        <w:t xml:space="preserve">CESIG </w:t>
      </w:r>
      <w:r w:rsidR="0022288D">
        <w:rPr>
          <w:rFonts w:cstheme="minorHAnsi"/>
          <w:b/>
          <w:bCs/>
          <w:color w:val="000000"/>
        </w:rPr>
        <w:t xml:space="preserve">business </w:t>
      </w:r>
      <w:r w:rsidR="00BC1B59" w:rsidRPr="00343C5A">
        <w:rPr>
          <w:rFonts w:cstheme="minorHAnsi"/>
          <w:b/>
          <w:bCs/>
          <w:color w:val="000000"/>
        </w:rPr>
        <w:t xml:space="preserve">meeting </w:t>
      </w:r>
      <w:r w:rsidR="00343C5A">
        <w:rPr>
          <w:rFonts w:cstheme="minorHAnsi"/>
          <w:b/>
          <w:bCs/>
          <w:color w:val="000000"/>
        </w:rPr>
        <w:t xml:space="preserve">– </w:t>
      </w:r>
      <w:r w:rsidR="008E3FA7">
        <w:rPr>
          <w:rFonts w:cstheme="minorHAnsi"/>
          <w:b/>
          <w:bCs/>
          <w:color w:val="000000"/>
        </w:rPr>
        <w:t xml:space="preserve">reviewed </w:t>
      </w:r>
      <w:r w:rsidR="00343C5A">
        <w:rPr>
          <w:rFonts w:cstheme="minorHAnsi"/>
          <w:b/>
          <w:bCs/>
          <w:color w:val="000000"/>
        </w:rPr>
        <w:t>slides</w:t>
      </w:r>
    </w:p>
    <w:p w14:paraId="38676AC4" w14:textId="66D841A1" w:rsidR="00CA67F3" w:rsidRPr="00CA67F3" w:rsidRDefault="00CA67F3" w:rsidP="003B31BC">
      <w:pPr>
        <w:pStyle w:val="ListParagraph"/>
        <w:numPr>
          <w:ilvl w:val="1"/>
          <w:numId w:val="28"/>
        </w:numPr>
        <w:rPr>
          <w:rStyle w:val="Hyperlink"/>
          <w:rFonts w:cstheme="minorHAnsi"/>
          <w:b/>
          <w:bCs/>
          <w:color w:val="auto"/>
        </w:rPr>
      </w:pPr>
      <w:r w:rsidRPr="00CA67F3">
        <w:rPr>
          <w:rStyle w:val="Hyperlink"/>
          <w:rFonts w:cstheme="minorHAnsi"/>
          <w:color w:val="auto"/>
          <w:u w:val="none"/>
        </w:rPr>
        <w:t xml:space="preserve">Recognizing </w:t>
      </w:r>
      <w:r>
        <w:rPr>
          <w:rStyle w:val="Hyperlink"/>
          <w:rFonts w:cstheme="minorHAnsi"/>
          <w:color w:val="auto"/>
          <w:u w:val="none"/>
        </w:rPr>
        <w:t xml:space="preserve">last </w:t>
      </w:r>
      <w:proofErr w:type="spellStart"/>
      <w:r>
        <w:rPr>
          <w:rStyle w:val="Hyperlink"/>
          <w:rFonts w:cstheme="minorHAnsi"/>
          <w:color w:val="auto"/>
          <w:u w:val="none"/>
        </w:rPr>
        <w:t>years</w:t>
      </w:r>
      <w:proofErr w:type="spellEnd"/>
      <w:r>
        <w:rPr>
          <w:rStyle w:val="Hyperlink"/>
          <w:rFonts w:cstheme="minorHAnsi"/>
          <w:color w:val="auto"/>
          <w:u w:val="none"/>
        </w:rPr>
        <w:t xml:space="preserve"> members</w:t>
      </w:r>
    </w:p>
    <w:p w14:paraId="5FDE8FF9" w14:textId="41B9CA48" w:rsidR="00CA67F3" w:rsidRPr="00343C5A" w:rsidRDefault="00CA67F3" w:rsidP="003B31BC">
      <w:pPr>
        <w:pStyle w:val="ListParagraph"/>
        <w:numPr>
          <w:ilvl w:val="1"/>
          <w:numId w:val="28"/>
        </w:numPr>
        <w:rPr>
          <w:rStyle w:val="Hyperlink"/>
          <w:rFonts w:cstheme="minorHAnsi"/>
          <w:b/>
          <w:bCs/>
          <w:color w:val="auto"/>
        </w:rPr>
      </w:pPr>
      <w:r>
        <w:rPr>
          <w:rStyle w:val="Hyperlink"/>
          <w:rFonts w:cstheme="minorHAnsi"/>
          <w:color w:val="auto"/>
          <w:u w:val="none"/>
        </w:rPr>
        <w:t xml:space="preserve">Giving awards to CI and SSCE </w:t>
      </w:r>
      <w:r w:rsidR="00F52D85">
        <w:rPr>
          <w:rStyle w:val="Hyperlink"/>
          <w:rFonts w:cstheme="minorHAnsi"/>
          <w:color w:val="auto"/>
          <w:u w:val="none"/>
        </w:rPr>
        <w:t>recipients</w:t>
      </w:r>
    </w:p>
    <w:p w14:paraId="77794396" w14:textId="4BB1D4E2" w:rsidR="00343C5A" w:rsidRPr="008B5109" w:rsidRDefault="0022288D" w:rsidP="00343C5A">
      <w:pPr>
        <w:pStyle w:val="ListParagraph"/>
        <w:numPr>
          <w:ilvl w:val="2"/>
          <w:numId w:val="28"/>
        </w:numPr>
        <w:rPr>
          <w:rStyle w:val="Hyperlink"/>
          <w:rFonts w:cstheme="minorHAnsi"/>
          <w:b/>
          <w:bCs/>
          <w:color w:val="auto"/>
        </w:rPr>
      </w:pPr>
      <w:r>
        <w:rPr>
          <w:rStyle w:val="Hyperlink"/>
          <w:rFonts w:cstheme="minorHAnsi"/>
          <w:color w:val="auto"/>
          <w:u w:val="none"/>
        </w:rPr>
        <w:t>Clarify if</w:t>
      </w:r>
      <w:r w:rsidR="008E3FA7">
        <w:rPr>
          <w:rStyle w:val="Hyperlink"/>
          <w:rFonts w:cstheme="minorHAnsi"/>
          <w:color w:val="auto"/>
          <w:u w:val="none"/>
        </w:rPr>
        <w:t xml:space="preserve"> names</w:t>
      </w:r>
      <w:r>
        <w:rPr>
          <w:rStyle w:val="Hyperlink"/>
          <w:rFonts w:cstheme="minorHAnsi"/>
          <w:color w:val="auto"/>
          <w:u w:val="none"/>
        </w:rPr>
        <w:t xml:space="preserve"> can be shared</w:t>
      </w:r>
      <w:r w:rsidR="008E3FA7">
        <w:rPr>
          <w:rStyle w:val="Hyperlink"/>
          <w:rFonts w:cstheme="minorHAnsi"/>
          <w:color w:val="auto"/>
          <w:u w:val="none"/>
        </w:rPr>
        <w:t xml:space="preserve"> in CE SIG meeting </w:t>
      </w:r>
      <w:r>
        <w:rPr>
          <w:rStyle w:val="Hyperlink"/>
          <w:rFonts w:cstheme="minorHAnsi"/>
          <w:color w:val="auto"/>
          <w:u w:val="none"/>
        </w:rPr>
        <w:t xml:space="preserve">ahead of academy presentation </w:t>
      </w:r>
    </w:p>
    <w:p w14:paraId="584F80DF" w14:textId="43136ACC" w:rsidR="008B5109" w:rsidRPr="0005433A" w:rsidRDefault="00F52D85" w:rsidP="003B31BC">
      <w:pPr>
        <w:pStyle w:val="ListParagraph"/>
        <w:numPr>
          <w:ilvl w:val="1"/>
          <w:numId w:val="28"/>
        </w:numPr>
        <w:rPr>
          <w:rStyle w:val="Hyperlink"/>
          <w:rFonts w:cstheme="minorHAnsi"/>
          <w:b/>
          <w:bCs/>
          <w:color w:val="auto"/>
        </w:rPr>
      </w:pPr>
      <w:r>
        <w:rPr>
          <w:rStyle w:val="Hyperlink"/>
          <w:rFonts w:cstheme="minorHAnsi"/>
          <w:color w:val="auto"/>
          <w:u w:val="none"/>
        </w:rPr>
        <w:t>C</w:t>
      </w:r>
      <w:r w:rsidR="008B5109">
        <w:rPr>
          <w:rStyle w:val="Hyperlink"/>
          <w:rFonts w:cstheme="minorHAnsi"/>
          <w:color w:val="auto"/>
          <w:u w:val="none"/>
        </w:rPr>
        <w:t xml:space="preserve">all for projects to be shared in newsletter </w:t>
      </w:r>
    </w:p>
    <w:p w14:paraId="0CC0C081" w14:textId="356275E1" w:rsidR="0005433A" w:rsidRPr="008E3FA7" w:rsidRDefault="0005433A" w:rsidP="003B31BC">
      <w:pPr>
        <w:pStyle w:val="ListParagraph"/>
        <w:numPr>
          <w:ilvl w:val="1"/>
          <w:numId w:val="28"/>
        </w:numPr>
        <w:rPr>
          <w:rStyle w:val="Hyperlink"/>
          <w:rFonts w:cstheme="minorHAnsi"/>
          <w:b/>
          <w:bCs/>
          <w:color w:val="auto"/>
        </w:rPr>
      </w:pPr>
      <w:r>
        <w:rPr>
          <w:rStyle w:val="Hyperlink"/>
          <w:rFonts w:cstheme="minorHAnsi"/>
          <w:color w:val="auto"/>
          <w:u w:val="none"/>
        </w:rPr>
        <w:t>Candidate slate</w:t>
      </w:r>
    </w:p>
    <w:p w14:paraId="4B2B5EF6" w14:textId="7CE69277" w:rsidR="008E3FA7" w:rsidRPr="0005433A" w:rsidRDefault="008E3FA7" w:rsidP="008E3FA7">
      <w:pPr>
        <w:pStyle w:val="ListParagraph"/>
        <w:numPr>
          <w:ilvl w:val="2"/>
          <w:numId w:val="28"/>
        </w:numPr>
        <w:rPr>
          <w:rStyle w:val="Hyperlink"/>
          <w:rFonts w:cstheme="minorHAnsi"/>
          <w:b/>
          <w:bCs/>
          <w:color w:val="auto"/>
        </w:rPr>
      </w:pPr>
      <w:r>
        <w:rPr>
          <w:rStyle w:val="Hyperlink"/>
          <w:rFonts w:cstheme="minorHAnsi"/>
          <w:color w:val="auto"/>
          <w:u w:val="none"/>
        </w:rPr>
        <w:t xml:space="preserve">Clarify if </w:t>
      </w:r>
      <w:r w:rsidR="0022288D">
        <w:rPr>
          <w:rStyle w:val="Hyperlink"/>
          <w:rFonts w:cstheme="minorHAnsi"/>
          <w:color w:val="auto"/>
          <w:u w:val="none"/>
        </w:rPr>
        <w:t>names</w:t>
      </w:r>
      <w:r>
        <w:rPr>
          <w:rStyle w:val="Hyperlink"/>
          <w:rFonts w:cstheme="minorHAnsi"/>
          <w:color w:val="auto"/>
          <w:u w:val="none"/>
        </w:rPr>
        <w:t xml:space="preserve"> can</w:t>
      </w:r>
      <w:r w:rsidR="0022288D">
        <w:rPr>
          <w:rStyle w:val="Hyperlink"/>
          <w:rFonts w:cstheme="minorHAnsi"/>
          <w:color w:val="auto"/>
          <w:u w:val="none"/>
        </w:rPr>
        <w:t xml:space="preserve"> be</w:t>
      </w:r>
      <w:r>
        <w:rPr>
          <w:rStyle w:val="Hyperlink"/>
          <w:rFonts w:cstheme="minorHAnsi"/>
          <w:color w:val="auto"/>
          <w:u w:val="none"/>
        </w:rPr>
        <w:t xml:space="preserve"> share</w:t>
      </w:r>
      <w:r w:rsidR="0022288D">
        <w:rPr>
          <w:rStyle w:val="Hyperlink"/>
          <w:rFonts w:cstheme="minorHAnsi"/>
          <w:color w:val="auto"/>
          <w:u w:val="none"/>
        </w:rPr>
        <w:t>d</w:t>
      </w:r>
      <w:r>
        <w:rPr>
          <w:rStyle w:val="Hyperlink"/>
          <w:rFonts w:cstheme="minorHAnsi"/>
          <w:color w:val="auto"/>
          <w:u w:val="none"/>
        </w:rPr>
        <w:t xml:space="preserve"> slate ahead of academy meeting </w:t>
      </w:r>
    </w:p>
    <w:p w14:paraId="7802CCDE" w14:textId="5193A16E" w:rsidR="008E3FA7" w:rsidRPr="00C27733" w:rsidRDefault="008E3FA7" w:rsidP="0005433A">
      <w:pPr>
        <w:pStyle w:val="ListParagraph"/>
        <w:numPr>
          <w:ilvl w:val="1"/>
          <w:numId w:val="28"/>
        </w:numPr>
        <w:rPr>
          <w:rStyle w:val="Hyperlink"/>
          <w:rFonts w:cstheme="minorHAnsi"/>
          <w:b/>
          <w:bCs/>
          <w:color w:val="auto"/>
        </w:rPr>
      </w:pPr>
      <w:r>
        <w:rPr>
          <w:rStyle w:val="Hyperlink"/>
          <w:rFonts w:cstheme="minorHAnsi"/>
          <w:color w:val="auto"/>
          <w:u w:val="none"/>
        </w:rPr>
        <w:t xml:space="preserve">KA will follow up re: CI/SCCE award membership requirement </w:t>
      </w:r>
    </w:p>
    <w:p w14:paraId="329396C6" w14:textId="77777777" w:rsidR="0022288D" w:rsidRPr="0022288D" w:rsidRDefault="00C27733" w:rsidP="0005433A">
      <w:pPr>
        <w:pStyle w:val="ListParagraph"/>
        <w:numPr>
          <w:ilvl w:val="1"/>
          <w:numId w:val="28"/>
        </w:numPr>
        <w:rPr>
          <w:rStyle w:val="Hyperlink"/>
          <w:rFonts w:cstheme="minorHAnsi"/>
          <w:b/>
          <w:bCs/>
          <w:color w:val="auto"/>
        </w:rPr>
      </w:pPr>
      <w:r>
        <w:rPr>
          <w:rStyle w:val="Hyperlink"/>
          <w:rFonts w:cstheme="minorHAnsi"/>
          <w:color w:val="auto"/>
          <w:u w:val="none"/>
        </w:rPr>
        <w:t>Google form</w:t>
      </w:r>
      <w:r w:rsidR="0022288D">
        <w:rPr>
          <w:rStyle w:val="Hyperlink"/>
          <w:rFonts w:cstheme="minorHAnsi"/>
          <w:color w:val="auto"/>
          <w:u w:val="none"/>
        </w:rPr>
        <w:t xml:space="preserve"> attendance list </w:t>
      </w:r>
    </w:p>
    <w:p w14:paraId="5FAB211F" w14:textId="0B69AD64" w:rsidR="00C27733" w:rsidRPr="0005433A" w:rsidRDefault="0022288D" w:rsidP="0022288D">
      <w:pPr>
        <w:pStyle w:val="ListParagraph"/>
        <w:numPr>
          <w:ilvl w:val="2"/>
          <w:numId w:val="28"/>
        </w:numPr>
        <w:rPr>
          <w:rFonts w:cstheme="minorHAnsi"/>
          <w:b/>
          <w:bCs/>
          <w:u w:val="single"/>
        </w:rPr>
      </w:pPr>
      <w:r>
        <w:rPr>
          <w:rStyle w:val="Hyperlink"/>
          <w:rFonts w:cstheme="minorHAnsi"/>
          <w:color w:val="auto"/>
          <w:u w:val="none"/>
        </w:rPr>
        <w:t xml:space="preserve">Suggested question: </w:t>
      </w:r>
      <w:r w:rsidR="00C27733">
        <w:rPr>
          <w:rStyle w:val="Hyperlink"/>
          <w:rFonts w:cstheme="minorHAnsi"/>
          <w:color w:val="auto"/>
          <w:u w:val="none"/>
        </w:rPr>
        <w:t xml:space="preserve">list topics you </w:t>
      </w:r>
      <w:r>
        <w:rPr>
          <w:rStyle w:val="Hyperlink"/>
          <w:rFonts w:cstheme="minorHAnsi"/>
          <w:color w:val="auto"/>
          <w:u w:val="none"/>
        </w:rPr>
        <w:t xml:space="preserve">are interested in </w:t>
      </w:r>
      <w:r w:rsidR="00C27733">
        <w:rPr>
          <w:rStyle w:val="Hyperlink"/>
          <w:rFonts w:cstheme="minorHAnsi"/>
          <w:color w:val="auto"/>
          <w:u w:val="none"/>
        </w:rPr>
        <w:t>(</w:t>
      </w:r>
      <w:proofErr w:type="spellStart"/>
      <w:r w:rsidR="00C27733">
        <w:rPr>
          <w:rStyle w:val="Hyperlink"/>
          <w:rFonts w:cstheme="minorHAnsi"/>
          <w:color w:val="auto"/>
          <w:u w:val="none"/>
        </w:rPr>
        <w:t>precons</w:t>
      </w:r>
      <w:proofErr w:type="spellEnd"/>
      <w:r w:rsidR="00C27733">
        <w:rPr>
          <w:rStyle w:val="Hyperlink"/>
          <w:rFonts w:cstheme="minorHAnsi"/>
          <w:color w:val="auto"/>
          <w:u w:val="none"/>
        </w:rPr>
        <w:t xml:space="preserve">, webinars) </w:t>
      </w:r>
    </w:p>
    <w:p w14:paraId="7FB10828" w14:textId="77777777" w:rsidR="00BF3227" w:rsidRPr="009F35BD" w:rsidRDefault="00BF3227" w:rsidP="00BF3227">
      <w:pPr>
        <w:rPr>
          <w:rFonts w:cstheme="minorHAnsi"/>
          <w:b/>
          <w:bCs/>
          <w:color w:val="000000"/>
          <w:u w:val="single"/>
        </w:rPr>
      </w:pPr>
    </w:p>
    <w:p w14:paraId="0900D326" w14:textId="388EED57" w:rsidR="00BF3227" w:rsidRPr="00343C5A" w:rsidRDefault="00BF3227" w:rsidP="00BF3227">
      <w:pPr>
        <w:pStyle w:val="ListParagraph"/>
        <w:numPr>
          <w:ilvl w:val="0"/>
          <w:numId w:val="28"/>
        </w:numPr>
        <w:rPr>
          <w:rFonts w:cstheme="minorHAnsi"/>
          <w:b/>
          <w:bCs/>
          <w:color w:val="000000"/>
        </w:rPr>
      </w:pPr>
      <w:r w:rsidRPr="00343C5A">
        <w:rPr>
          <w:rFonts w:cstheme="minorHAnsi"/>
          <w:b/>
          <w:bCs/>
          <w:color w:val="000000"/>
        </w:rPr>
        <w:t>Outstanding CI and SCCE awards</w:t>
      </w:r>
    </w:p>
    <w:p w14:paraId="5CA79DDC" w14:textId="454F0BCD" w:rsidR="00FA71AD" w:rsidRPr="00343C5A" w:rsidRDefault="00FA71AD" w:rsidP="00FA71AD">
      <w:pPr>
        <w:pStyle w:val="ListParagraph"/>
        <w:numPr>
          <w:ilvl w:val="1"/>
          <w:numId w:val="28"/>
        </w:numPr>
        <w:rPr>
          <w:rFonts w:cstheme="minorHAnsi"/>
          <w:b/>
          <w:bCs/>
          <w:color w:val="000000"/>
        </w:rPr>
      </w:pPr>
      <w:r w:rsidRPr="00343C5A">
        <w:rPr>
          <w:rFonts w:cstheme="minorHAnsi"/>
          <w:color w:val="000000"/>
        </w:rPr>
        <w:t xml:space="preserve">CI and SSCE identified </w:t>
      </w:r>
    </w:p>
    <w:p w14:paraId="69F8DC10" w14:textId="1BFCCDCC" w:rsidR="00FA71AD" w:rsidRPr="00FA71AD" w:rsidRDefault="00FA71AD" w:rsidP="00FA71AD">
      <w:pPr>
        <w:pStyle w:val="ListParagraph"/>
        <w:numPr>
          <w:ilvl w:val="1"/>
          <w:numId w:val="28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color w:val="000000"/>
        </w:rPr>
        <w:t xml:space="preserve">Barrier to nominations was </w:t>
      </w:r>
      <w:r w:rsidR="00F52D85">
        <w:rPr>
          <w:rFonts w:cstheme="minorHAnsi"/>
          <w:color w:val="000000"/>
        </w:rPr>
        <w:t xml:space="preserve">APTA </w:t>
      </w:r>
      <w:r>
        <w:rPr>
          <w:rFonts w:cstheme="minorHAnsi"/>
          <w:color w:val="000000"/>
        </w:rPr>
        <w:t>membership</w:t>
      </w:r>
    </w:p>
    <w:p w14:paraId="000C72A3" w14:textId="52FB3EC2" w:rsidR="00FA71AD" w:rsidRPr="00FA71AD" w:rsidRDefault="00FA71AD" w:rsidP="00FA71AD">
      <w:pPr>
        <w:pStyle w:val="ListParagraph"/>
        <w:numPr>
          <w:ilvl w:val="2"/>
          <w:numId w:val="28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color w:val="000000"/>
        </w:rPr>
        <w:t xml:space="preserve">F/U with academy of whether membership requirement could change </w:t>
      </w:r>
    </w:p>
    <w:p w14:paraId="67A133B5" w14:textId="274E34D7" w:rsidR="00495D99" w:rsidRPr="00F52D85" w:rsidRDefault="00495D99" w:rsidP="00F52D85">
      <w:pPr>
        <w:pStyle w:val="ListParagraph"/>
        <w:numPr>
          <w:ilvl w:val="0"/>
          <w:numId w:val="37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Idea: scholarship goes to CI/SCCE winner, winner presents at following ELC </w:t>
      </w:r>
    </w:p>
    <w:p w14:paraId="688EDFB2" w14:textId="77777777" w:rsidR="009F35BD" w:rsidRPr="00343C5A" w:rsidRDefault="009F35BD" w:rsidP="00343C5A">
      <w:pPr>
        <w:rPr>
          <w:rFonts w:cstheme="minorHAnsi"/>
          <w:b/>
          <w:bCs/>
          <w:color w:val="000000"/>
          <w:u w:val="single"/>
        </w:rPr>
      </w:pPr>
    </w:p>
    <w:p w14:paraId="76CAD9A0" w14:textId="77777777" w:rsidR="0022288D" w:rsidRPr="0022288D" w:rsidRDefault="0022288D" w:rsidP="0022288D">
      <w:pPr>
        <w:pStyle w:val="ListParagraph"/>
        <w:numPr>
          <w:ilvl w:val="0"/>
          <w:numId w:val="42"/>
        </w:numPr>
        <w:rPr>
          <w:rStyle w:val="Hyperlink"/>
          <w:rFonts w:cstheme="minorHAnsi"/>
          <w:b/>
          <w:bCs/>
          <w:color w:val="auto"/>
        </w:rPr>
      </w:pPr>
      <w:proofErr w:type="spellStart"/>
      <w:r w:rsidRPr="0022288D">
        <w:rPr>
          <w:rStyle w:val="Hyperlink"/>
          <w:rFonts w:cstheme="minorHAnsi"/>
          <w:b/>
          <w:bCs/>
          <w:color w:val="auto"/>
          <w:u w:val="none"/>
        </w:rPr>
        <w:t>ExxatOne</w:t>
      </w:r>
      <w:proofErr w:type="spellEnd"/>
    </w:p>
    <w:p w14:paraId="5F0BD0F9" w14:textId="77777777" w:rsidR="0022288D" w:rsidRDefault="0022288D" w:rsidP="0022288D">
      <w:pPr>
        <w:pStyle w:val="ListParagraph"/>
        <w:numPr>
          <w:ilvl w:val="2"/>
          <w:numId w:val="28"/>
        </w:numPr>
        <w:rPr>
          <w:rStyle w:val="Hyperlink"/>
          <w:rFonts w:cstheme="minorHAnsi"/>
          <w:color w:val="auto"/>
          <w:u w:val="none"/>
        </w:rPr>
      </w:pPr>
      <w:r w:rsidRPr="00FA0E9C">
        <w:rPr>
          <w:rStyle w:val="Hyperlink"/>
          <w:rFonts w:cstheme="minorHAnsi"/>
          <w:color w:val="auto"/>
          <w:u w:val="none"/>
        </w:rPr>
        <w:t>Jane will follow up</w:t>
      </w:r>
      <w:r>
        <w:rPr>
          <w:rStyle w:val="Hyperlink"/>
          <w:rFonts w:cstheme="minorHAnsi"/>
          <w:color w:val="auto"/>
          <w:u w:val="none"/>
        </w:rPr>
        <w:t xml:space="preserve"> for attendance at CSM session </w:t>
      </w:r>
    </w:p>
    <w:p w14:paraId="635CD86A" w14:textId="77777777" w:rsidR="0022288D" w:rsidRPr="00FA0E9C" w:rsidRDefault="0022288D" w:rsidP="0022288D">
      <w:pPr>
        <w:pStyle w:val="ListParagraph"/>
        <w:numPr>
          <w:ilvl w:val="2"/>
          <w:numId w:val="28"/>
        </w:numPr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Open forum on clinical education – ACAPT board </w:t>
      </w:r>
    </w:p>
    <w:p w14:paraId="1FA7789D" w14:textId="77777777" w:rsidR="0022288D" w:rsidRDefault="0022288D" w:rsidP="0022288D">
      <w:pPr>
        <w:pStyle w:val="ListParagraph"/>
        <w:rPr>
          <w:rFonts w:cstheme="minorHAnsi"/>
          <w:b/>
          <w:bCs/>
          <w:color w:val="000000"/>
          <w:u w:val="single"/>
        </w:rPr>
      </w:pPr>
    </w:p>
    <w:p w14:paraId="6C1465E7" w14:textId="529B01F8" w:rsidR="009F35BD" w:rsidRPr="0022288D" w:rsidRDefault="009F35BD" w:rsidP="009F35BD">
      <w:pPr>
        <w:pStyle w:val="ListParagraph"/>
        <w:numPr>
          <w:ilvl w:val="0"/>
          <w:numId w:val="28"/>
        </w:numPr>
        <w:rPr>
          <w:rFonts w:cstheme="minorHAnsi"/>
          <w:b/>
          <w:bCs/>
          <w:color w:val="000000"/>
        </w:rPr>
      </w:pPr>
      <w:r w:rsidRPr="0022288D">
        <w:rPr>
          <w:rFonts w:cstheme="minorHAnsi"/>
          <w:b/>
          <w:bCs/>
          <w:color w:val="000000"/>
        </w:rPr>
        <w:t>Website</w:t>
      </w:r>
      <w:r w:rsidR="00090621" w:rsidRPr="0022288D">
        <w:rPr>
          <w:rFonts w:cstheme="minorHAnsi"/>
          <w:b/>
          <w:bCs/>
          <w:color w:val="000000"/>
        </w:rPr>
        <w:t xml:space="preserve"> </w:t>
      </w:r>
    </w:p>
    <w:p w14:paraId="2F80E3D0" w14:textId="702D9637" w:rsidR="00090621" w:rsidRDefault="00090621" w:rsidP="00090621">
      <w:pPr>
        <w:pStyle w:val="ListParagraph"/>
        <w:numPr>
          <w:ilvl w:val="1"/>
          <w:numId w:val="28"/>
        </w:numPr>
        <w:rPr>
          <w:rFonts w:cstheme="minorHAnsi"/>
          <w:color w:val="000000"/>
        </w:rPr>
      </w:pPr>
      <w:r w:rsidRPr="00090621">
        <w:rPr>
          <w:rFonts w:cstheme="minorHAnsi"/>
          <w:color w:val="000000"/>
        </w:rPr>
        <w:t>Updates</w:t>
      </w:r>
      <w:r w:rsidR="00F52D85">
        <w:rPr>
          <w:rFonts w:cstheme="minorHAnsi"/>
          <w:color w:val="000000"/>
        </w:rPr>
        <w:t xml:space="preserve"> submitted</w:t>
      </w:r>
      <w:r w:rsidRPr="00090621">
        <w:rPr>
          <w:rFonts w:cstheme="minorHAnsi"/>
          <w:color w:val="000000"/>
        </w:rPr>
        <w:t xml:space="preserve">: </w:t>
      </w:r>
    </w:p>
    <w:p w14:paraId="13D0C3C0" w14:textId="5AC5DC8C" w:rsidR="00343C5A" w:rsidRDefault="00343C5A" w:rsidP="00343C5A">
      <w:pPr>
        <w:pStyle w:val="ListParagraph"/>
        <w:numPr>
          <w:ilvl w:val="2"/>
          <w:numId w:val="28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Edits requested </w:t>
      </w:r>
    </w:p>
    <w:p w14:paraId="6FFF6A07" w14:textId="58D9F069" w:rsidR="00495D99" w:rsidRDefault="00495D99" w:rsidP="00343C5A">
      <w:pPr>
        <w:pStyle w:val="ListParagraph"/>
        <w:numPr>
          <w:ilvl w:val="2"/>
          <w:numId w:val="28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Alia is replacing Michele Doyle </w:t>
      </w:r>
    </w:p>
    <w:p w14:paraId="71F0C242" w14:textId="2170B170" w:rsidR="00090621" w:rsidRDefault="004413BB" w:rsidP="0022288D">
      <w:pPr>
        <w:pStyle w:val="ListParagraph"/>
        <w:numPr>
          <w:ilvl w:val="2"/>
          <w:numId w:val="28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Pictures: CCIP, ELC </w:t>
      </w:r>
    </w:p>
    <w:p w14:paraId="3DE2DE19" w14:textId="661F7913" w:rsidR="0022288D" w:rsidRPr="0022288D" w:rsidRDefault="0022288D" w:rsidP="0022288D">
      <w:pPr>
        <w:pStyle w:val="ListParagraph"/>
        <w:numPr>
          <w:ilvl w:val="3"/>
          <w:numId w:val="28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KA will follow up </w:t>
      </w:r>
    </w:p>
    <w:p w14:paraId="55625D75" w14:textId="77777777" w:rsidR="00BF3227" w:rsidRPr="00343C5A" w:rsidRDefault="00BF3227" w:rsidP="00BF3227">
      <w:pPr>
        <w:rPr>
          <w:rFonts w:cstheme="minorHAnsi"/>
          <w:b/>
          <w:bCs/>
          <w:color w:val="000000"/>
        </w:rPr>
      </w:pPr>
    </w:p>
    <w:p w14:paraId="4AA2C2A4" w14:textId="77777777" w:rsidR="009F35BD" w:rsidRDefault="009F35BD" w:rsidP="009F35BD">
      <w:pPr>
        <w:pStyle w:val="ListParagraph"/>
        <w:numPr>
          <w:ilvl w:val="0"/>
          <w:numId w:val="28"/>
        </w:numPr>
        <w:rPr>
          <w:rFonts w:cstheme="minorHAnsi"/>
          <w:b/>
          <w:bCs/>
          <w:color w:val="000000"/>
        </w:rPr>
      </w:pPr>
      <w:r w:rsidRPr="00343C5A">
        <w:rPr>
          <w:rFonts w:cstheme="minorHAnsi"/>
          <w:b/>
          <w:bCs/>
          <w:color w:val="000000"/>
        </w:rPr>
        <w:t>Newsletter</w:t>
      </w:r>
    </w:p>
    <w:p w14:paraId="7892DBD4" w14:textId="49E0B910" w:rsidR="0022288D" w:rsidRPr="0022288D" w:rsidRDefault="0022288D" w:rsidP="0022288D">
      <w:pPr>
        <w:pStyle w:val="ListParagraph"/>
        <w:numPr>
          <w:ilvl w:val="1"/>
          <w:numId w:val="28"/>
        </w:numPr>
        <w:rPr>
          <w:rFonts w:cstheme="minorHAnsi"/>
          <w:color w:val="000000"/>
        </w:rPr>
      </w:pPr>
      <w:r w:rsidRPr="0022288D">
        <w:rPr>
          <w:rFonts w:cstheme="minorHAnsi"/>
          <w:color w:val="000000"/>
        </w:rPr>
        <w:t xml:space="preserve">Pending </w:t>
      </w:r>
    </w:p>
    <w:p w14:paraId="65E787AB" w14:textId="77777777" w:rsidR="00BF3227" w:rsidRPr="00343C5A" w:rsidRDefault="00BF3227" w:rsidP="00343C5A">
      <w:pPr>
        <w:rPr>
          <w:rFonts w:cstheme="minorHAnsi"/>
          <w:b/>
          <w:bCs/>
          <w:color w:val="000000"/>
        </w:rPr>
      </w:pPr>
    </w:p>
    <w:p w14:paraId="685D5697" w14:textId="77777777" w:rsidR="00754C52" w:rsidRPr="00343C5A" w:rsidRDefault="00BF3227" w:rsidP="00754C52">
      <w:pPr>
        <w:pStyle w:val="ListParagraph"/>
        <w:numPr>
          <w:ilvl w:val="0"/>
          <w:numId w:val="32"/>
        </w:numPr>
        <w:rPr>
          <w:rFonts w:cstheme="minorHAnsi"/>
          <w:b/>
          <w:bCs/>
          <w:color w:val="000000"/>
        </w:rPr>
      </w:pPr>
      <w:r w:rsidRPr="00343C5A">
        <w:rPr>
          <w:rFonts w:cstheme="minorHAnsi"/>
          <w:b/>
          <w:bCs/>
          <w:color w:val="000000"/>
        </w:rPr>
        <w:t>Webinars</w:t>
      </w:r>
    </w:p>
    <w:p w14:paraId="78A84540" w14:textId="65E535BC" w:rsidR="000D792B" w:rsidRDefault="000D792B" w:rsidP="00C10170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</w:t>
      </w:r>
      <w:r w:rsidR="00CD5910">
        <w:rPr>
          <w:rFonts w:cstheme="minorHAnsi"/>
          <w:color w:val="000000"/>
        </w:rPr>
        <w:t xml:space="preserve">EBP- upcoming next week </w:t>
      </w:r>
    </w:p>
    <w:p w14:paraId="7A4B4B31" w14:textId="2F05F514" w:rsidR="00CD5910" w:rsidRDefault="00CD5910" w:rsidP="0022288D">
      <w:pPr>
        <w:ind w:left="144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We have been asked to share the flyer on behalf of EBP SIG </w:t>
      </w:r>
      <w:r w:rsidR="0022288D">
        <w:rPr>
          <w:rFonts w:cstheme="minorHAnsi"/>
          <w:color w:val="000000"/>
        </w:rPr>
        <w:t>-w</w:t>
      </w:r>
      <w:r>
        <w:rPr>
          <w:rFonts w:cstheme="minorHAnsi"/>
          <w:color w:val="000000"/>
        </w:rPr>
        <w:t xml:space="preserve">ill share via membership list </w:t>
      </w:r>
    </w:p>
    <w:p w14:paraId="4D9FF68C" w14:textId="5AF94B35" w:rsidR="005C7F24" w:rsidRPr="005C7F24" w:rsidRDefault="005C7F24" w:rsidP="0022288D">
      <w:pPr>
        <w:ind w:left="1440"/>
        <w:rPr>
          <w:rFonts w:cstheme="minorHAnsi"/>
          <w:color w:val="000000"/>
        </w:rPr>
      </w:pPr>
      <w:r w:rsidRPr="005C7F24">
        <w:rPr>
          <w:rFonts w:cstheme="minorHAnsi"/>
          <w:color w:val="000000"/>
        </w:rPr>
        <w:t xml:space="preserve">CEU question- clarified </w:t>
      </w:r>
      <w:r w:rsidRPr="005C7F24">
        <w:rPr>
          <w:rFonts w:cstheme="minorHAnsi"/>
          <w:color w:val="000000"/>
          <w:shd w:val="clear" w:color="auto" w:fill="FFFFFF"/>
        </w:rPr>
        <w:t xml:space="preserve">that if attendees </w:t>
      </w:r>
      <w:r w:rsidRPr="005C7F24">
        <w:rPr>
          <w:rFonts w:cstheme="minorHAnsi"/>
          <w:color w:val="000000"/>
          <w:shd w:val="clear" w:color="auto" w:fill="FFFFFF"/>
        </w:rPr>
        <w:t>complete the post-test, they receive 1 hour of CEU. </w:t>
      </w:r>
    </w:p>
    <w:p w14:paraId="63F66DBE" w14:textId="77777777" w:rsidR="0022288D" w:rsidRDefault="0022288D" w:rsidP="0022288D">
      <w:pPr>
        <w:ind w:left="1440"/>
        <w:rPr>
          <w:rFonts w:cstheme="minorHAnsi"/>
          <w:color w:val="000000"/>
        </w:rPr>
      </w:pPr>
    </w:p>
    <w:p w14:paraId="207A77A2" w14:textId="4EF779D2" w:rsidR="000D792B" w:rsidRDefault="000D792B" w:rsidP="00F52D85">
      <w:pPr>
        <w:pStyle w:val="ListParagraph"/>
        <w:numPr>
          <w:ilvl w:val="0"/>
          <w:numId w:val="39"/>
        </w:numPr>
        <w:rPr>
          <w:rFonts w:cstheme="minorHAnsi"/>
          <w:b/>
          <w:bCs/>
          <w:color w:val="000000"/>
        </w:rPr>
      </w:pPr>
      <w:r w:rsidRPr="00343C5A">
        <w:rPr>
          <w:rFonts w:cstheme="minorHAnsi"/>
          <w:b/>
          <w:bCs/>
          <w:color w:val="000000"/>
        </w:rPr>
        <w:t xml:space="preserve">ELC scholarship </w:t>
      </w:r>
    </w:p>
    <w:p w14:paraId="0D7152A7" w14:textId="73245FE2" w:rsidR="00495D99" w:rsidRDefault="00495D99" w:rsidP="00495D99">
      <w:pPr>
        <w:pStyle w:val="ListParagraph"/>
        <w:numPr>
          <w:ilvl w:val="1"/>
          <w:numId w:val="39"/>
        </w:numPr>
        <w:rPr>
          <w:rFonts w:cstheme="minorHAnsi"/>
          <w:color w:val="000000"/>
        </w:rPr>
      </w:pPr>
      <w:r w:rsidRPr="00495D99">
        <w:rPr>
          <w:rFonts w:cstheme="minorHAnsi"/>
          <w:color w:val="000000"/>
        </w:rPr>
        <w:t xml:space="preserve">Suggest 3 scholarships, 2 tied to awards, 1 for gen membership </w:t>
      </w:r>
    </w:p>
    <w:p w14:paraId="03C3FCF9" w14:textId="3720D630" w:rsidR="00FA0E9C" w:rsidRPr="00495D99" w:rsidRDefault="00FA0E9C" w:rsidP="00FA0E9C">
      <w:pPr>
        <w:pStyle w:val="ListParagraph"/>
        <w:numPr>
          <w:ilvl w:val="2"/>
          <w:numId w:val="39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Will request in next budget </w:t>
      </w:r>
    </w:p>
    <w:p w14:paraId="1D2553F9" w14:textId="77777777" w:rsidR="00475427" w:rsidRDefault="00475427" w:rsidP="00475427">
      <w:pPr>
        <w:pStyle w:val="ListParagraph"/>
        <w:rPr>
          <w:rFonts w:cstheme="minorHAnsi"/>
          <w:b/>
          <w:bCs/>
          <w:color w:val="000000"/>
        </w:rPr>
      </w:pPr>
    </w:p>
    <w:p w14:paraId="1B80F111" w14:textId="0E3E3245" w:rsidR="00475427" w:rsidRDefault="00475427" w:rsidP="00F52D85">
      <w:pPr>
        <w:pStyle w:val="ListParagraph"/>
        <w:numPr>
          <w:ilvl w:val="0"/>
          <w:numId w:val="39"/>
        </w:num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CESIG rep on ELC/CSM planning board </w:t>
      </w:r>
      <w:r w:rsidR="0022288D">
        <w:rPr>
          <w:rFonts w:cstheme="minorHAnsi"/>
          <w:b/>
          <w:bCs/>
          <w:color w:val="000000"/>
        </w:rPr>
        <w:t>– report out</w:t>
      </w:r>
    </w:p>
    <w:p w14:paraId="5D7C73FD" w14:textId="718D494D" w:rsidR="00C27733" w:rsidRPr="00C27733" w:rsidRDefault="0022288D" w:rsidP="0022288D">
      <w:pPr>
        <w:ind w:left="720" w:firstLine="72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New </w:t>
      </w:r>
      <w:r w:rsidRPr="00C27733">
        <w:rPr>
          <w:rFonts w:cstheme="minorHAnsi"/>
          <w:color w:val="000000"/>
        </w:rPr>
        <w:t>Interprofessional</w:t>
      </w:r>
      <w:r w:rsidR="00C27733" w:rsidRPr="00C27733">
        <w:rPr>
          <w:rFonts w:cstheme="minorHAnsi"/>
          <w:color w:val="000000"/>
        </w:rPr>
        <w:t xml:space="preserve"> SIG </w:t>
      </w:r>
    </w:p>
    <w:p w14:paraId="53A97E16" w14:textId="7734A28D" w:rsidR="00C27733" w:rsidRPr="00C27733" w:rsidRDefault="0022288D" w:rsidP="0022288D">
      <w:pPr>
        <w:ind w:left="1080" w:firstLine="36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Terminology- </w:t>
      </w:r>
      <w:r w:rsidR="00C27733" w:rsidRPr="00C27733">
        <w:rPr>
          <w:rFonts w:cstheme="minorHAnsi"/>
          <w:color w:val="000000"/>
        </w:rPr>
        <w:t xml:space="preserve">All educators called “PT educators” including PTA </w:t>
      </w:r>
      <w:r>
        <w:rPr>
          <w:rFonts w:cstheme="minorHAnsi"/>
          <w:color w:val="000000"/>
        </w:rPr>
        <w:t xml:space="preserve">faculty </w:t>
      </w:r>
    </w:p>
    <w:p w14:paraId="58F2834A" w14:textId="77777777" w:rsidR="0022288D" w:rsidRDefault="00C27733" w:rsidP="0022288D">
      <w:pPr>
        <w:ind w:left="720" w:firstLine="720"/>
        <w:rPr>
          <w:rFonts w:cstheme="minorHAnsi"/>
          <w:color w:val="000000"/>
        </w:rPr>
      </w:pPr>
      <w:r w:rsidRPr="00C27733">
        <w:rPr>
          <w:rFonts w:cstheme="minorHAnsi"/>
          <w:color w:val="000000"/>
        </w:rPr>
        <w:t>Programing committee rep is two year</w:t>
      </w:r>
      <w:r w:rsidR="0022288D">
        <w:rPr>
          <w:rFonts w:cstheme="minorHAnsi"/>
          <w:color w:val="000000"/>
        </w:rPr>
        <w:t xml:space="preserve"> term</w:t>
      </w:r>
      <w:r w:rsidRPr="00C27733">
        <w:rPr>
          <w:rFonts w:cstheme="minorHAnsi"/>
          <w:color w:val="000000"/>
        </w:rPr>
        <w:t>, will change to 3 year</w:t>
      </w:r>
      <w:r w:rsidR="0022288D">
        <w:rPr>
          <w:rFonts w:cstheme="minorHAnsi"/>
          <w:color w:val="000000"/>
        </w:rPr>
        <w:t xml:space="preserve"> term</w:t>
      </w:r>
    </w:p>
    <w:p w14:paraId="726B9305" w14:textId="58AF523B" w:rsidR="00C27733" w:rsidRDefault="00C27733" w:rsidP="0022288D">
      <w:pPr>
        <w:ind w:left="1440" w:firstLine="720"/>
        <w:rPr>
          <w:rFonts w:cstheme="minorHAnsi"/>
          <w:color w:val="000000"/>
        </w:rPr>
      </w:pPr>
      <w:r w:rsidRPr="00C2773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– bylaws will need to be updated once this change occurs </w:t>
      </w:r>
    </w:p>
    <w:p w14:paraId="3023B885" w14:textId="656A8135" w:rsidR="00C27733" w:rsidRPr="00C27733" w:rsidRDefault="00C27733" w:rsidP="00C27733">
      <w:pPr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42F2CE07" w14:textId="77777777" w:rsidR="00475427" w:rsidRPr="00475427" w:rsidRDefault="00475427" w:rsidP="00475427">
      <w:pPr>
        <w:rPr>
          <w:rFonts w:cstheme="minorHAnsi"/>
          <w:b/>
          <w:bCs/>
          <w:color w:val="000000"/>
        </w:rPr>
      </w:pPr>
    </w:p>
    <w:p w14:paraId="1E83D8AC" w14:textId="77777777" w:rsidR="00BF3227" w:rsidRPr="00BF3227" w:rsidRDefault="00BF3227" w:rsidP="00BF3227">
      <w:pPr>
        <w:rPr>
          <w:rFonts w:cstheme="minorHAnsi"/>
          <w:b/>
          <w:bCs/>
          <w:color w:val="000000"/>
          <w:u w:val="single"/>
        </w:rPr>
      </w:pPr>
    </w:p>
    <w:p w14:paraId="1829F422" w14:textId="5F5EB25A" w:rsidR="009B0367" w:rsidRPr="009F35BD" w:rsidRDefault="00186764" w:rsidP="009F35BD">
      <w:p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Next meeting at CSM 2/15/24 at 1pm</w:t>
      </w:r>
    </w:p>
    <w:p w14:paraId="1750DBC6" w14:textId="77777777" w:rsidR="006B7E5C" w:rsidRPr="0041388D" w:rsidRDefault="006B7E5C" w:rsidP="006B7E5C">
      <w:pPr>
        <w:pStyle w:val="xmsonormal"/>
        <w:ind w:left="1440"/>
        <w:rPr>
          <w:rFonts w:asciiTheme="minorHAnsi" w:hAnsiTheme="minorHAnsi" w:cstheme="minorHAnsi"/>
          <w:b/>
          <w:bCs/>
          <w:color w:val="000000"/>
        </w:rPr>
      </w:pPr>
    </w:p>
    <w:p w14:paraId="602BCC10" w14:textId="77777777" w:rsidR="006B7E5C" w:rsidRPr="006B71E2" w:rsidRDefault="006B7E5C" w:rsidP="006B7E5C">
      <w:pPr>
        <w:pStyle w:val="xmsonormal"/>
        <w:ind w:left="216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485A825" w14:textId="77777777" w:rsidR="006B71E2" w:rsidRPr="00C15C0E" w:rsidRDefault="006B71E2" w:rsidP="006B71E2">
      <w:pPr>
        <w:pStyle w:val="xmsonormal"/>
        <w:ind w:left="720"/>
        <w:rPr>
          <w:rFonts w:asciiTheme="minorHAnsi" w:hAnsiTheme="minorHAnsi" w:cstheme="minorHAnsi"/>
          <w:color w:val="000000"/>
        </w:rPr>
      </w:pPr>
    </w:p>
    <w:p w14:paraId="17B314B9" w14:textId="77777777" w:rsidR="00C15C0E" w:rsidRDefault="00C15C0E" w:rsidP="00C15C0E">
      <w:pPr>
        <w:pStyle w:val="xmsonormal"/>
        <w:ind w:left="1440"/>
        <w:rPr>
          <w:rFonts w:asciiTheme="minorHAnsi" w:hAnsiTheme="minorHAnsi" w:cstheme="minorHAnsi"/>
          <w:b/>
          <w:bCs/>
          <w:color w:val="000000"/>
        </w:rPr>
      </w:pPr>
    </w:p>
    <w:p w14:paraId="48286594" w14:textId="27423379" w:rsidR="009D6FCC" w:rsidRPr="00C15C0E" w:rsidRDefault="009D6FCC" w:rsidP="00C15C0E">
      <w:pPr>
        <w:tabs>
          <w:tab w:val="left" w:pos="360"/>
        </w:tabs>
        <w:rPr>
          <w:rFonts w:cstheme="minorHAnsi"/>
        </w:rPr>
      </w:pPr>
    </w:p>
    <w:sectPr w:rsidR="009D6FCC" w:rsidRPr="00C15C0E" w:rsidSect="00A92575">
      <w:headerReference w:type="default" r:id="rId7"/>
      <w:footerReference w:type="default" r:id="rId8"/>
      <w:pgSz w:w="12240" w:h="15840"/>
      <w:pgMar w:top="1440" w:right="81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1489" w14:textId="77777777" w:rsidR="00222065" w:rsidRDefault="00222065" w:rsidP="00ED1AA1">
      <w:r>
        <w:separator/>
      </w:r>
    </w:p>
  </w:endnote>
  <w:endnote w:type="continuationSeparator" w:id="0">
    <w:p w14:paraId="5B989340" w14:textId="77777777" w:rsidR="00222065" w:rsidRDefault="00222065" w:rsidP="00ED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81A7" w14:textId="24CA5C36" w:rsidR="00ED1AA1" w:rsidRPr="00ED1AA1" w:rsidRDefault="00ED1AA1" w:rsidP="00A92575">
    <w:pPr>
      <w:pStyle w:val="Footer"/>
      <w:rPr>
        <w:rFonts w:ascii="Arial" w:hAnsi="Arial" w:cs="Arial"/>
        <w:color w:val="64A70B"/>
      </w:rPr>
    </w:pPr>
    <w:r w:rsidRPr="00ED1AA1">
      <w:rPr>
        <w:rFonts w:ascii="Arial" w:hAnsi="Arial" w:cs="Arial"/>
        <w:color w:val="64A70B"/>
      </w:rPr>
      <w:t>APTA Academy of Education</w:t>
    </w:r>
  </w:p>
  <w:p w14:paraId="3D79B3CC" w14:textId="69C390BC" w:rsidR="00ED1AA1" w:rsidRPr="00ED1AA1" w:rsidRDefault="00F82CB1" w:rsidP="00A92575">
    <w:pPr>
      <w:rPr>
        <w:rFonts w:ascii="Arial" w:eastAsia="Times New Roman" w:hAnsi="Arial" w:cs="Arial"/>
      </w:rPr>
    </w:pPr>
    <w:r w:rsidRPr="00ED1AA1">
      <w:rPr>
        <w:rFonts w:ascii="Arial" w:hAnsi="Arial" w:cs="Arial"/>
        <w:noProof/>
        <w:color w:val="64A70B"/>
      </w:rPr>
      <w:drawing>
        <wp:anchor distT="0" distB="0" distL="114300" distR="114300" simplePos="0" relativeHeight="251658240" behindDoc="1" locked="0" layoutInCell="1" allowOverlap="1" wp14:anchorId="3F2DC271" wp14:editId="4F9EAE50">
          <wp:simplePos x="0" y="0"/>
          <wp:positionH relativeFrom="column">
            <wp:posOffset>-901700</wp:posOffset>
          </wp:positionH>
          <wp:positionV relativeFrom="page">
            <wp:posOffset>9728200</wp:posOffset>
          </wp:positionV>
          <wp:extent cx="8039100" cy="419100"/>
          <wp:effectExtent l="0" t="0" r="0" b="0"/>
          <wp:wrapThrough wrapText="bothSides">
            <wp:wrapPolygon edited="0">
              <wp:start x="0" y="0"/>
              <wp:lineTo x="0" y="20945"/>
              <wp:lineTo x="21566" y="20945"/>
              <wp:lineTo x="21566" y="0"/>
              <wp:lineTo x="0" y="0"/>
            </wp:wrapPolygon>
          </wp:wrapThrough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green_blockgraphic_colo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 xml:space="preserve">2900 Delk Road </w:t>
    </w:r>
    <w:r w:rsidR="00ED1AA1" w:rsidRPr="00ED1AA1">
      <w:rPr>
        <w:rFonts w:ascii="Arial" w:eastAsia="Times New Roman" w:hAnsi="Arial" w:cs="Arial"/>
        <w:color w:val="64A70B"/>
        <w:sz w:val="18"/>
        <w:szCs w:val="18"/>
      </w:rPr>
      <w:t xml:space="preserve">| </w:t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 xml:space="preserve">Suite 700, PMB 321 </w:t>
    </w:r>
    <w:r w:rsidR="00ED1AA1" w:rsidRPr="00ED1AA1">
      <w:rPr>
        <w:rFonts w:ascii="Arial" w:eastAsia="Times New Roman" w:hAnsi="Arial" w:cs="Arial"/>
        <w:color w:val="64A70B"/>
        <w:sz w:val="18"/>
        <w:szCs w:val="18"/>
      </w:rPr>
      <w:t>|</w:t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> Marietta, GA  30067</w:t>
    </w:r>
    <w:r w:rsidR="00626E41">
      <w:rPr>
        <w:rFonts w:ascii="Arial" w:eastAsia="Times New Roman" w:hAnsi="Arial" w:cs="Arial"/>
        <w:color w:val="000000"/>
        <w:sz w:val="18"/>
        <w:szCs w:val="18"/>
      </w:rPr>
      <w:t xml:space="preserve"> </w:t>
    </w:r>
    <w:r w:rsidR="00626E41" w:rsidRPr="00992E3F">
      <w:rPr>
        <w:rFonts w:ascii="Arial" w:eastAsia="Times New Roman" w:hAnsi="Arial" w:cs="Arial"/>
        <w:color w:val="64A70B"/>
        <w:sz w:val="18"/>
        <w:szCs w:val="18"/>
      </w:rPr>
      <w:t xml:space="preserve">| </w:t>
    </w:r>
    <w:r w:rsidR="00626E41">
      <w:rPr>
        <w:rFonts w:ascii="Arial" w:eastAsia="Times New Roman" w:hAnsi="Arial" w:cs="Arial"/>
        <w:color w:val="000000"/>
        <w:sz w:val="18"/>
        <w:szCs w:val="18"/>
      </w:rPr>
      <w:t>www.aptaeducation.org</w:t>
    </w:r>
  </w:p>
  <w:p w14:paraId="37DBC63B" w14:textId="1B3C7FA9" w:rsidR="00ED1AA1" w:rsidRPr="00ED1AA1" w:rsidRDefault="00ED1AA1" w:rsidP="00ED1AA1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FACC" w14:textId="77777777" w:rsidR="00222065" w:rsidRDefault="00222065" w:rsidP="00ED1AA1">
      <w:r>
        <w:separator/>
      </w:r>
    </w:p>
  </w:footnote>
  <w:footnote w:type="continuationSeparator" w:id="0">
    <w:p w14:paraId="5CFA99A8" w14:textId="77777777" w:rsidR="00222065" w:rsidRDefault="00222065" w:rsidP="00ED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3730" w14:textId="0190EE8F" w:rsidR="00ED1AA1" w:rsidRDefault="00ED1AA1" w:rsidP="00ED1AA1">
    <w:pPr>
      <w:pStyle w:val="Header"/>
      <w:tabs>
        <w:tab w:val="left" w:pos="9090"/>
      </w:tabs>
      <w:jc w:val="right"/>
    </w:pPr>
    <w:r>
      <w:rPr>
        <w:noProof/>
      </w:rPr>
      <w:drawing>
        <wp:inline distT="0" distB="0" distL="0" distR="0" wp14:anchorId="301CA0CB" wp14:editId="0986ACA2">
          <wp:extent cx="3044952" cy="913486"/>
          <wp:effectExtent l="0" t="0" r="0" b="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education_full_color_rgb-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952" cy="913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A38"/>
    <w:multiLevelType w:val="hybridMultilevel"/>
    <w:tmpl w:val="891698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55361D"/>
    <w:multiLevelType w:val="hybridMultilevel"/>
    <w:tmpl w:val="2222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36467"/>
    <w:multiLevelType w:val="hybridMultilevel"/>
    <w:tmpl w:val="872C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56EC"/>
    <w:multiLevelType w:val="hybridMultilevel"/>
    <w:tmpl w:val="B1BE5AE8"/>
    <w:lvl w:ilvl="0" w:tplc="04090003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4" w15:restartNumberingAfterBreak="0">
    <w:nsid w:val="08AC63EE"/>
    <w:multiLevelType w:val="hybridMultilevel"/>
    <w:tmpl w:val="EAF6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F17EA"/>
    <w:multiLevelType w:val="hybridMultilevel"/>
    <w:tmpl w:val="2CEC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A515B"/>
    <w:multiLevelType w:val="hybridMultilevel"/>
    <w:tmpl w:val="5DEE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3264A"/>
    <w:multiLevelType w:val="hybridMultilevel"/>
    <w:tmpl w:val="52282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BD32D8"/>
    <w:multiLevelType w:val="hybridMultilevel"/>
    <w:tmpl w:val="5360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93547"/>
    <w:multiLevelType w:val="hybridMultilevel"/>
    <w:tmpl w:val="3A9E2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97F4B"/>
    <w:multiLevelType w:val="hybridMultilevel"/>
    <w:tmpl w:val="008082C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BF655D"/>
    <w:multiLevelType w:val="hybridMultilevel"/>
    <w:tmpl w:val="E0E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80622"/>
    <w:multiLevelType w:val="multilevel"/>
    <w:tmpl w:val="F376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5B074D"/>
    <w:multiLevelType w:val="hybridMultilevel"/>
    <w:tmpl w:val="A158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01A43"/>
    <w:multiLevelType w:val="hybridMultilevel"/>
    <w:tmpl w:val="7B2CE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32B"/>
    <w:multiLevelType w:val="multilevel"/>
    <w:tmpl w:val="D4A8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46512"/>
    <w:multiLevelType w:val="hybridMultilevel"/>
    <w:tmpl w:val="806C4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E6602"/>
    <w:multiLevelType w:val="hybridMultilevel"/>
    <w:tmpl w:val="4226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4041"/>
    <w:multiLevelType w:val="hybridMultilevel"/>
    <w:tmpl w:val="6CA6BA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5B0F3A"/>
    <w:multiLevelType w:val="multilevel"/>
    <w:tmpl w:val="BCEE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0A6CF4"/>
    <w:multiLevelType w:val="hybridMultilevel"/>
    <w:tmpl w:val="130644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495801BA"/>
    <w:multiLevelType w:val="hybridMultilevel"/>
    <w:tmpl w:val="E3C6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65B74"/>
    <w:multiLevelType w:val="hybridMultilevel"/>
    <w:tmpl w:val="89143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B9701E"/>
    <w:multiLevelType w:val="hybridMultilevel"/>
    <w:tmpl w:val="EECC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36794"/>
    <w:multiLevelType w:val="hybridMultilevel"/>
    <w:tmpl w:val="C3FE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918BD"/>
    <w:multiLevelType w:val="hybridMultilevel"/>
    <w:tmpl w:val="195067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B11B43"/>
    <w:multiLevelType w:val="hybridMultilevel"/>
    <w:tmpl w:val="50AE97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8B905BB"/>
    <w:multiLevelType w:val="hybridMultilevel"/>
    <w:tmpl w:val="149A9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F3F1B"/>
    <w:multiLevelType w:val="hybridMultilevel"/>
    <w:tmpl w:val="B13E13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94815"/>
    <w:multiLevelType w:val="multilevel"/>
    <w:tmpl w:val="6E82E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292489F"/>
    <w:multiLevelType w:val="multilevel"/>
    <w:tmpl w:val="9FA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E23465"/>
    <w:multiLevelType w:val="hybridMultilevel"/>
    <w:tmpl w:val="E87EB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B2346D"/>
    <w:multiLevelType w:val="hybridMultilevel"/>
    <w:tmpl w:val="4352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A53BC"/>
    <w:multiLevelType w:val="hybridMultilevel"/>
    <w:tmpl w:val="18A6D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06F9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733DDA"/>
    <w:multiLevelType w:val="hybridMultilevel"/>
    <w:tmpl w:val="06D0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95364"/>
    <w:multiLevelType w:val="hybridMultilevel"/>
    <w:tmpl w:val="3092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801D4"/>
    <w:multiLevelType w:val="hybridMultilevel"/>
    <w:tmpl w:val="B2C84F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16102A"/>
    <w:multiLevelType w:val="hybridMultilevel"/>
    <w:tmpl w:val="15F849DE"/>
    <w:lvl w:ilvl="0" w:tplc="0409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39" w15:restartNumberingAfterBreak="0">
    <w:nsid w:val="783E34DD"/>
    <w:multiLevelType w:val="hybridMultilevel"/>
    <w:tmpl w:val="4FF4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759F5"/>
    <w:multiLevelType w:val="hybridMultilevel"/>
    <w:tmpl w:val="93DE3A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C2F0B"/>
    <w:multiLevelType w:val="hybridMultilevel"/>
    <w:tmpl w:val="2C948F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1745759">
    <w:abstractNumId w:val="14"/>
  </w:num>
  <w:num w:numId="2" w16cid:durableId="1316951151">
    <w:abstractNumId w:val="8"/>
  </w:num>
  <w:num w:numId="3" w16cid:durableId="1378820448">
    <w:abstractNumId w:val="36"/>
  </w:num>
  <w:num w:numId="4" w16cid:durableId="1066682611">
    <w:abstractNumId w:val="15"/>
  </w:num>
  <w:num w:numId="5" w16cid:durableId="283078350">
    <w:abstractNumId w:val="7"/>
  </w:num>
  <w:num w:numId="6" w16cid:durableId="1333293904">
    <w:abstractNumId w:val="1"/>
  </w:num>
  <w:num w:numId="7" w16cid:durableId="1016270644">
    <w:abstractNumId w:val="29"/>
  </w:num>
  <w:num w:numId="8" w16cid:durableId="2144881012">
    <w:abstractNumId w:val="25"/>
  </w:num>
  <w:num w:numId="9" w16cid:durableId="193924006">
    <w:abstractNumId w:val="20"/>
  </w:num>
  <w:num w:numId="10" w16cid:durableId="1079444300">
    <w:abstractNumId w:val="2"/>
  </w:num>
  <w:num w:numId="11" w16cid:durableId="1297032349">
    <w:abstractNumId w:val="13"/>
  </w:num>
  <w:num w:numId="12" w16cid:durableId="1966814978">
    <w:abstractNumId w:val="5"/>
  </w:num>
  <w:num w:numId="13" w16cid:durableId="35736165">
    <w:abstractNumId w:val="22"/>
  </w:num>
  <w:num w:numId="14" w16cid:durableId="1320769976">
    <w:abstractNumId w:val="41"/>
  </w:num>
  <w:num w:numId="15" w16cid:durableId="1755466905">
    <w:abstractNumId w:val="12"/>
  </w:num>
  <w:num w:numId="16" w16cid:durableId="20802475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5932774">
    <w:abstractNumId w:val="32"/>
  </w:num>
  <w:num w:numId="18" w16cid:durableId="65037709">
    <w:abstractNumId w:val="33"/>
  </w:num>
  <w:num w:numId="19" w16cid:durableId="1246570832">
    <w:abstractNumId w:val="26"/>
  </w:num>
  <w:num w:numId="20" w16cid:durableId="1973360888">
    <w:abstractNumId w:val="10"/>
  </w:num>
  <w:num w:numId="21" w16cid:durableId="333650551">
    <w:abstractNumId w:val="23"/>
  </w:num>
  <w:num w:numId="22" w16cid:durableId="1389306035">
    <w:abstractNumId w:val="19"/>
  </w:num>
  <w:num w:numId="23" w16cid:durableId="2105032951">
    <w:abstractNumId w:val="16"/>
  </w:num>
  <w:num w:numId="24" w16cid:durableId="262615424">
    <w:abstractNumId w:val="35"/>
  </w:num>
  <w:num w:numId="25" w16cid:durableId="740370827">
    <w:abstractNumId w:val="11"/>
  </w:num>
  <w:num w:numId="26" w16cid:durableId="1896577944">
    <w:abstractNumId w:val="39"/>
  </w:num>
  <w:num w:numId="27" w16cid:durableId="867371911">
    <w:abstractNumId w:val="28"/>
  </w:num>
  <w:num w:numId="28" w16cid:durableId="413815907">
    <w:abstractNumId w:val="6"/>
  </w:num>
  <w:num w:numId="29" w16cid:durableId="2057007664">
    <w:abstractNumId w:val="31"/>
  </w:num>
  <w:num w:numId="30" w16cid:durableId="1787188185">
    <w:abstractNumId w:val="30"/>
  </w:num>
  <w:num w:numId="31" w16cid:durableId="1167597077">
    <w:abstractNumId w:val="24"/>
  </w:num>
  <w:num w:numId="32" w16cid:durableId="1120151766">
    <w:abstractNumId w:val="27"/>
  </w:num>
  <w:num w:numId="33" w16cid:durableId="534196439">
    <w:abstractNumId w:val="37"/>
  </w:num>
  <w:num w:numId="34" w16cid:durableId="1002663027">
    <w:abstractNumId w:val="21"/>
  </w:num>
  <w:num w:numId="35" w16cid:durableId="53235647">
    <w:abstractNumId w:val="9"/>
  </w:num>
  <w:num w:numId="36" w16cid:durableId="1703746898">
    <w:abstractNumId w:val="0"/>
  </w:num>
  <w:num w:numId="37" w16cid:durableId="1214729433">
    <w:abstractNumId w:val="38"/>
  </w:num>
  <w:num w:numId="38" w16cid:durableId="1938782349">
    <w:abstractNumId w:val="40"/>
  </w:num>
  <w:num w:numId="39" w16cid:durableId="1417826377">
    <w:abstractNumId w:val="17"/>
  </w:num>
  <w:num w:numId="40" w16cid:durableId="874342351">
    <w:abstractNumId w:val="18"/>
  </w:num>
  <w:num w:numId="41" w16cid:durableId="1455825111">
    <w:abstractNumId w:val="3"/>
  </w:num>
  <w:num w:numId="42" w16cid:durableId="1066608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A1"/>
    <w:rsid w:val="000050BD"/>
    <w:rsid w:val="000061CB"/>
    <w:rsid w:val="000112D8"/>
    <w:rsid w:val="00020FC0"/>
    <w:rsid w:val="0004638E"/>
    <w:rsid w:val="00046D24"/>
    <w:rsid w:val="0005433A"/>
    <w:rsid w:val="00054480"/>
    <w:rsid w:val="000645B3"/>
    <w:rsid w:val="000708C1"/>
    <w:rsid w:val="00082809"/>
    <w:rsid w:val="00084284"/>
    <w:rsid w:val="00084F8A"/>
    <w:rsid w:val="00090621"/>
    <w:rsid w:val="000A43B7"/>
    <w:rsid w:val="000B30C6"/>
    <w:rsid w:val="000D43E2"/>
    <w:rsid w:val="000D64BC"/>
    <w:rsid w:val="000D7727"/>
    <w:rsid w:val="000D792B"/>
    <w:rsid w:val="000E688C"/>
    <w:rsid w:val="00111EA3"/>
    <w:rsid w:val="00124361"/>
    <w:rsid w:val="00124E57"/>
    <w:rsid w:val="00130E0B"/>
    <w:rsid w:val="00141B6C"/>
    <w:rsid w:val="0014706C"/>
    <w:rsid w:val="001579FE"/>
    <w:rsid w:val="00163461"/>
    <w:rsid w:val="00177B71"/>
    <w:rsid w:val="00186764"/>
    <w:rsid w:val="001A3FE2"/>
    <w:rsid w:val="001B388C"/>
    <w:rsid w:val="001C0C56"/>
    <w:rsid w:val="001C6B33"/>
    <w:rsid w:val="001E6733"/>
    <w:rsid w:val="001F3581"/>
    <w:rsid w:val="001F4BAA"/>
    <w:rsid w:val="002030CA"/>
    <w:rsid w:val="00222065"/>
    <w:rsid w:val="0022288D"/>
    <w:rsid w:val="00223BBB"/>
    <w:rsid w:val="0023348F"/>
    <w:rsid w:val="00256908"/>
    <w:rsid w:val="00256BDA"/>
    <w:rsid w:val="00262C80"/>
    <w:rsid w:val="002720B5"/>
    <w:rsid w:val="002836CD"/>
    <w:rsid w:val="002865D9"/>
    <w:rsid w:val="002878D5"/>
    <w:rsid w:val="002A51ED"/>
    <w:rsid w:val="002B1B62"/>
    <w:rsid w:val="002B6FB9"/>
    <w:rsid w:val="002C69B4"/>
    <w:rsid w:val="002D2808"/>
    <w:rsid w:val="002E4C06"/>
    <w:rsid w:val="002E5A1E"/>
    <w:rsid w:val="002F1D79"/>
    <w:rsid w:val="00307ACD"/>
    <w:rsid w:val="0032578D"/>
    <w:rsid w:val="00332E79"/>
    <w:rsid w:val="00343C5A"/>
    <w:rsid w:val="00370F2C"/>
    <w:rsid w:val="00382F83"/>
    <w:rsid w:val="003841B9"/>
    <w:rsid w:val="00397890"/>
    <w:rsid w:val="003A1049"/>
    <w:rsid w:val="003B0D62"/>
    <w:rsid w:val="003B31BC"/>
    <w:rsid w:val="003C4323"/>
    <w:rsid w:val="003F552D"/>
    <w:rsid w:val="003F5768"/>
    <w:rsid w:val="00402CF7"/>
    <w:rsid w:val="004031C2"/>
    <w:rsid w:val="00405C66"/>
    <w:rsid w:val="00411476"/>
    <w:rsid w:val="0041388D"/>
    <w:rsid w:val="00433DAF"/>
    <w:rsid w:val="0044107B"/>
    <w:rsid w:val="004413BB"/>
    <w:rsid w:val="00475427"/>
    <w:rsid w:val="0047638B"/>
    <w:rsid w:val="00482343"/>
    <w:rsid w:val="0049468F"/>
    <w:rsid w:val="00495333"/>
    <w:rsid w:val="00495D99"/>
    <w:rsid w:val="00495E62"/>
    <w:rsid w:val="00497ACA"/>
    <w:rsid w:val="004B2DC3"/>
    <w:rsid w:val="004B7CCB"/>
    <w:rsid w:val="004C1708"/>
    <w:rsid w:val="004D5B36"/>
    <w:rsid w:val="004E2D03"/>
    <w:rsid w:val="005146A0"/>
    <w:rsid w:val="00527138"/>
    <w:rsid w:val="00535F89"/>
    <w:rsid w:val="00544AB0"/>
    <w:rsid w:val="005650FD"/>
    <w:rsid w:val="00571B72"/>
    <w:rsid w:val="0059490A"/>
    <w:rsid w:val="005B4FC1"/>
    <w:rsid w:val="005C6A57"/>
    <w:rsid w:val="005C7F24"/>
    <w:rsid w:val="005E16F4"/>
    <w:rsid w:val="005E4BE4"/>
    <w:rsid w:val="005E535D"/>
    <w:rsid w:val="005F3B89"/>
    <w:rsid w:val="006143B1"/>
    <w:rsid w:val="00626E41"/>
    <w:rsid w:val="00652AEA"/>
    <w:rsid w:val="006559FC"/>
    <w:rsid w:val="00657A26"/>
    <w:rsid w:val="00664F6B"/>
    <w:rsid w:val="006661A5"/>
    <w:rsid w:val="006668C0"/>
    <w:rsid w:val="00672217"/>
    <w:rsid w:val="0069053F"/>
    <w:rsid w:val="0069592A"/>
    <w:rsid w:val="006B71E2"/>
    <w:rsid w:val="006B72BE"/>
    <w:rsid w:val="006B7E5C"/>
    <w:rsid w:val="006C2094"/>
    <w:rsid w:val="006D60CC"/>
    <w:rsid w:val="006D69D7"/>
    <w:rsid w:val="006E2739"/>
    <w:rsid w:val="006F38B0"/>
    <w:rsid w:val="006F4065"/>
    <w:rsid w:val="00707C1D"/>
    <w:rsid w:val="0074114E"/>
    <w:rsid w:val="00743842"/>
    <w:rsid w:val="00754C52"/>
    <w:rsid w:val="007574B3"/>
    <w:rsid w:val="00770BC6"/>
    <w:rsid w:val="00772FFF"/>
    <w:rsid w:val="00777AA2"/>
    <w:rsid w:val="007B1EEF"/>
    <w:rsid w:val="007C6798"/>
    <w:rsid w:val="007D3116"/>
    <w:rsid w:val="007E5C39"/>
    <w:rsid w:val="00823DFD"/>
    <w:rsid w:val="0083422D"/>
    <w:rsid w:val="008407E3"/>
    <w:rsid w:val="00841A89"/>
    <w:rsid w:val="00843C9E"/>
    <w:rsid w:val="0085278B"/>
    <w:rsid w:val="008549D2"/>
    <w:rsid w:val="00857ED8"/>
    <w:rsid w:val="00860F4E"/>
    <w:rsid w:val="0086707B"/>
    <w:rsid w:val="00871FE4"/>
    <w:rsid w:val="00876FA5"/>
    <w:rsid w:val="00884184"/>
    <w:rsid w:val="008A66BD"/>
    <w:rsid w:val="008B2922"/>
    <w:rsid w:val="008B5109"/>
    <w:rsid w:val="008C063E"/>
    <w:rsid w:val="008D3027"/>
    <w:rsid w:val="008D3462"/>
    <w:rsid w:val="008D4CE0"/>
    <w:rsid w:val="008E3FA7"/>
    <w:rsid w:val="008E6E55"/>
    <w:rsid w:val="008F72DC"/>
    <w:rsid w:val="00903B42"/>
    <w:rsid w:val="00917DD4"/>
    <w:rsid w:val="009362B8"/>
    <w:rsid w:val="00943738"/>
    <w:rsid w:val="00961E4E"/>
    <w:rsid w:val="00963327"/>
    <w:rsid w:val="00970C75"/>
    <w:rsid w:val="00973CF8"/>
    <w:rsid w:val="00992E3F"/>
    <w:rsid w:val="009A3A03"/>
    <w:rsid w:val="009B0367"/>
    <w:rsid w:val="009B6913"/>
    <w:rsid w:val="009C264A"/>
    <w:rsid w:val="009D6FCC"/>
    <w:rsid w:val="009E3F3A"/>
    <w:rsid w:val="009F0A15"/>
    <w:rsid w:val="009F35BD"/>
    <w:rsid w:val="00A01973"/>
    <w:rsid w:val="00A03438"/>
    <w:rsid w:val="00A1144E"/>
    <w:rsid w:val="00A16197"/>
    <w:rsid w:val="00A21610"/>
    <w:rsid w:val="00A419BB"/>
    <w:rsid w:val="00A44A00"/>
    <w:rsid w:val="00A452F3"/>
    <w:rsid w:val="00A456D4"/>
    <w:rsid w:val="00A54D45"/>
    <w:rsid w:val="00A607AC"/>
    <w:rsid w:val="00A65FF4"/>
    <w:rsid w:val="00A84A04"/>
    <w:rsid w:val="00A92575"/>
    <w:rsid w:val="00AA02F5"/>
    <w:rsid w:val="00AB563E"/>
    <w:rsid w:val="00AC1428"/>
    <w:rsid w:val="00AD1457"/>
    <w:rsid w:val="00AD2840"/>
    <w:rsid w:val="00AD3834"/>
    <w:rsid w:val="00AD52E2"/>
    <w:rsid w:val="00AE477A"/>
    <w:rsid w:val="00AE6CB9"/>
    <w:rsid w:val="00AE74AC"/>
    <w:rsid w:val="00AF4387"/>
    <w:rsid w:val="00AF73DD"/>
    <w:rsid w:val="00B07FF0"/>
    <w:rsid w:val="00B3572A"/>
    <w:rsid w:val="00B87030"/>
    <w:rsid w:val="00BC1B59"/>
    <w:rsid w:val="00BD10DB"/>
    <w:rsid w:val="00BE5B74"/>
    <w:rsid w:val="00BF0E40"/>
    <w:rsid w:val="00BF3227"/>
    <w:rsid w:val="00C10170"/>
    <w:rsid w:val="00C15C0E"/>
    <w:rsid w:val="00C27733"/>
    <w:rsid w:val="00C45985"/>
    <w:rsid w:val="00C50CC4"/>
    <w:rsid w:val="00C56DE2"/>
    <w:rsid w:val="00C60D8D"/>
    <w:rsid w:val="00C6516A"/>
    <w:rsid w:val="00C74A2B"/>
    <w:rsid w:val="00C83E03"/>
    <w:rsid w:val="00C87F92"/>
    <w:rsid w:val="00C916F5"/>
    <w:rsid w:val="00CA67F3"/>
    <w:rsid w:val="00CD3C04"/>
    <w:rsid w:val="00CD5910"/>
    <w:rsid w:val="00CD644A"/>
    <w:rsid w:val="00CE742A"/>
    <w:rsid w:val="00D040EF"/>
    <w:rsid w:val="00D04F0B"/>
    <w:rsid w:val="00D05849"/>
    <w:rsid w:val="00D135EE"/>
    <w:rsid w:val="00D17B63"/>
    <w:rsid w:val="00D63445"/>
    <w:rsid w:val="00D811BC"/>
    <w:rsid w:val="00D9289D"/>
    <w:rsid w:val="00DA15C2"/>
    <w:rsid w:val="00DE1A3D"/>
    <w:rsid w:val="00DF3818"/>
    <w:rsid w:val="00E03AD4"/>
    <w:rsid w:val="00E25E64"/>
    <w:rsid w:val="00E265B3"/>
    <w:rsid w:val="00E304CE"/>
    <w:rsid w:val="00E30B13"/>
    <w:rsid w:val="00E35B49"/>
    <w:rsid w:val="00E40853"/>
    <w:rsid w:val="00E4774B"/>
    <w:rsid w:val="00E613B2"/>
    <w:rsid w:val="00E72F45"/>
    <w:rsid w:val="00E80422"/>
    <w:rsid w:val="00E90DFE"/>
    <w:rsid w:val="00E940C1"/>
    <w:rsid w:val="00EB214B"/>
    <w:rsid w:val="00EB3EBA"/>
    <w:rsid w:val="00EB53AF"/>
    <w:rsid w:val="00ED1AA1"/>
    <w:rsid w:val="00ED3F52"/>
    <w:rsid w:val="00ED58E9"/>
    <w:rsid w:val="00EE1034"/>
    <w:rsid w:val="00EF04C5"/>
    <w:rsid w:val="00EF483A"/>
    <w:rsid w:val="00EF7EB9"/>
    <w:rsid w:val="00F04F30"/>
    <w:rsid w:val="00F0696A"/>
    <w:rsid w:val="00F1437C"/>
    <w:rsid w:val="00F165F2"/>
    <w:rsid w:val="00F26947"/>
    <w:rsid w:val="00F43C8B"/>
    <w:rsid w:val="00F50375"/>
    <w:rsid w:val="00F5217A"/>
    <w:rsid w:val="00F52D85"/>
    <w:rsid w:val="00F6577C"/>
    <w:rsid w:val="00F70EDA"/>
    <w:rsid w:val="00F73234"/>
    <w:rsid w:val="00F82CB1"/>
    <w:rsid w:val="00F86E68"/>
    <w:rsid w:val="00FA0CF6"/>
    <w:rsid w:val="00FA0E9C"/>
    <w:rsid w:val="00FA103C"/>
    <w:rsid w:val="00FA71AD"/>
    <w:rsid w:val="00FB3BF7"/>
    <w:rsid w:val="00FB44B2"/>
    <w:rsid w:val="00FB7FA2"/>
    <w:rsid w:val="00FD5F7F"/>
    <w:rsid w:val="00FD7146"/>
    <w:rsid w:val="00FD78D4"/>
    <w:rsid w:val="00FE37F6"/>
    <w:rsid w:val="00FF0F73"/>
    <w:rsid w:val="00FF353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367F7"/>
  <w15:chartTrackingRefBased/>
  <w15:docId w15:val="{C100B87F-682A-E743-BC1B-F201A3E8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AA1"/>
  </w:style>
  <w:style w:type="paragraph" w:styleId="Footer">
    <w:name w:val="footer"/>
    <w:basedOn w:val="Normal"/>
    <w:link w:val="FooterChar"/>
    <w:uiPriority w:val="99"/>
    <w:unhideWhenUsed/>
    <w:rsid w:val="00ED1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AA1"/>
  </w:style>
  <w:style w:type="paragraph" w:styleId="ListParagraph">
    <w:name w:val="List Paragraph"/>
    <w:basedOn w:val="Normal"/>
    <w:uiPriority w:val="34"/>
    <w:qFormat/>
    <w:rsid w:val="000050BD"/>
    <w:pPr>
      <w:ind w:left="720"/>
      <w:contextualSpacing/>
    </w:pPr>
  </w:style>
  <w:style w:type="paragraph" w:customStyle="1" w:styleId="xmsonormal">
    <w:name w:val="x_msonormal"/>
    <w:basedOn w:val="Normal"/>
    <w:rsid w:val="00AC1428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865D9"/>
  </w:style>
  <w:style w:type="character" w:styleId="Hyperlink">
    <w:name w:val="Hyperlink"/>
    <w:basedOn w:val="DefaultParagraphFont"/>
    <w:uiPriority w:val="99"/>
    <w:unhideWhenUsed/>
    <w:rsid w:val="009B03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4380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Dougherty</dc:creator>
  <cp:keywords/>
  <dc:description/>
  <cp:lastModifiedBy>KeithAnn Halle</cp:lastModifiedBy>
  <cp:revision>6</cp:revision>
  <dcterms:created xsi:type="dcterms:W3CDTF">2024-01-19T17:56:00Z</dcterms:created>
  <dcterms:modified xsi:type="dcterms:W3CDTF">2024-01-22T20:40:00Z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569e370de7c0a7989f54a74a577060ad7b2f8685d38df2191ea7e6262b14423b</vt:lpwstr>
  </property>
</Properties>
</file>